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8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3402"/>
        <w:gridCol w:w="3402"/>
      </w:tblGrid>
      <w:tr w:rsidR="00204EC6" w:rsidRPr="00204EC6" w14:paraId="0F4C189D" w14:textId="77777777" w:rsidTr="000E292E">
        <w:tc>
          <w:tcPr>
            <w:tcW w:w="2098" w:type="dxa"/>
          </w:tcPr>
          <w:p w14:paraId="7F3FEFBE" w14:textId="77777777" w:rsidR="00204EC6" w:rsidRPr="00204EC6" w:rsidRDefault="00204EC6" w:rsidP="00204EC6">
            <w:pPr>
              <w:contextualSpacing/>
            </w:pPr>
            <w:proofErr w:type="spellStart"/>
            <w:r w:rsidRPr="00204EC6">
              <w:t>Naziv</w:t>
            </w:r>
            <w:proofErr w:type="spellEnd"/>
            <w:r w:rsidRPr="00204EC6">
              <w:t xml:space="preserve"> </w:t>
            </w:r>
            <w:proofErr w:type="spellStart"/>
            <w:r w:rsidRPr="00204EC6">
              <w:t>pružatelja</w:t>
            </w:r>
            <w:proofErr w:type="spellEnd"/>
            <w:r w:rsidRPr="00204EC6">
              <w:t xml:space="preserve"> </w:t>
            </w:r>
            <w:proofErr w:type="spellStart"/>
            <w:r w:rsidRPr="00204EC6">
              <w:t>stručne</w:t>
            </w:r>
            <w:proofErr w:type="spellEnd"/>
            <w:r w:rsidRPr="00204EC6">
              <w:t xml:space="preserve"> </w:t>
            </w:r>
            <w:proofErr w:type="spellStart"/>
            <w:r w:rsidRPr="00204EC6">
              <w:t>prakse</w:t>
            </w:r>
            <w:proofErr w:type="spellEnd"/>
            <w:r w:rsidRPr="00204EC6">
              <w:t>:</w:t>
            </w:r>
          </w:p>
        </w:tc>
        <w:tc>
          <w:tcPr>
            <w:tcW w:w="6804" w:type="dxa"/>
            <w:gridSpan w:val="2"/>
          </w:tcPr>
          <w:p w14:paraId="52DD4FD2" w14:textId="77777777" w:rsidR="00204EC6" w:rsidRPr="00204EC6" w:rsidRDefault="00204EC6" w:rsidP="00204EC6">
            <w:pPr>
              <w:spacing w:line="360" w:lineRule="auto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id w:val="-1544365558"/>
                <w:placeholder>
                  <w:docPart w:val="0DCF7DF6C8B3474CB5D06AE2F7791E32"/>
                </w:placeholder>
                <w:showingPlcHdr/>
                <w:text/>
              </w:sdtPr>
              <w:sdtContent>
                <w:r w:rsidRPr="00204EC6">
                  <w:rPr>
                    <w:szCs w:val="24"/>
                  </w:rPr>
                  <w:t>Naziv pružatelja stručne prakse</w:t>
                </w:r>
              </w:sdtContent>
            </w:sdt>
          </w:p>
        </w:tc>
      </w:tr>
      <w:tr w:rsidR="00204EC6" w:rsidRPr="00204EC6" w14:paraId="265F920A" w14:textId="77777777" w:rsidTr="000E292E">
        <w:tc>
          <w:tcPr>
            <w:tcW w:w="2098" w:type="dxa"/>
          </w:tcPr>
          <w:p w14:paraId="7558F308" w14:textId="77777777" w:rsidR="00204EC6" w:rsidRPr="00204EC6" w:rsidRDefault="00204EC6" w:rsidP="00204EC6">
            <w:pPr>
              <w:contextualSpacing/>
            </w:pPr>
            <w:r w:rsidRPr="00204EC6">
              <w:t>Adresa:</w:t>
            </w:r>
          </w:p>
        </w:tc>
        <w:tc>
          <w:tcPr>
            <w:tcW w:w="6804" w:type="dxa"/>
            <w:gridSpan w:val="2"/>
          </w:tcPr>
          <w:p w14:paraId="70707C5B" w14:textId="77777777" w:rsidR="00204EC6" w:rsidRPr="00204EC6" w:rsidRDefault="00204EC6" w:rsidP="00204EC6">
            <w:pPr>
              <w:spacing w:line="360" w:lineRule="auto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id w:val="1950820939"/>
                <w:placeholder>
                  <w:docPart w:val="68D59E40DB004C1493106EA959EF9568"/>
                </w:placeholder>
                <w:showingPlcHdr/>
                <w:text/>
              </w:sdtPr>
              <w:sdtContent>
                <w:r w:rsidRPr="00204EC6">
                  <w:rPr>
                    <w:szCs w:val="24"/>
                  </w:rPr>
                  <w:t>Adresa pružatelja stručne prakse</w:t>
                </w:r>
              </w:sdtContent>
            </w:sdt>
          </w:p>
        </w:tc>
      </w:tr>
      <w:tr w:rsidR="00204EC6" w:rsidRPr="00204EC6" w14:paraId="301A8FB1" w14:textId="77777777" w:rsidTr="000E292E">
        <w:tc>
          <w:tcPr>
            <w:tcW w:w="2098" w:type="dxa"/>
          </w:tcPr>
          <w:p w14:paraId="3B726186" w14:textId="77777777" w:rsidR="00204EC6" w:rsidRPr="00204EC6" w:rsidRDefault="00204EC6" w:rsidP="00204EC6">
            <w:pPr>
              <w:contextualSpacing/>
            </w:pPr>
            <w:r w:rsidRPr="00204EC6">
              <w:t>e-mail:</w:t>
            </w:r>
          </w:p>
        </w:tc>
        <w:tc>
          <w:tcPr>
            <w:tcW w:w="3402" w:type="dxa"/>
          </w:tcPr>
          <w:p w14:paraId="2E142DFE" w14:textId="77777777" w:rsidR="00204EC6" w:rsidRPr="00204EC6" w:rsidRDefault="00204EC6" w:rsidP="00204EC6">
            <w:pPr>
              <w:spacing w:line="360" w:lineRule="auto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alias w:val="e-mail"/>
                <w:id w:val="277302391"/>
                <w:placeholder>
                  <w:docPart w:val="2E34ECBD971C43759B6D59D4E786C5A0"/>
                </w:placeholder>
                <w:showingPlcHdr/>
                <w:text/>
              </w:sdtPr>
              <w:sdtContent>
                <w:r w:rsidRPr="00204EC6">
                  <w:rPr>
                    <w:szCs w:val="24"/>
                  </w:rPr>
                  <w:t>Unesi e-mail</w:t>
                </w:r>
              </w:sdtContent>
            </w:sdt>
          </w:p>
        </w:tc>
        <w:tc>
          <w:tcPr>
            <w:tcW w:w="3402" w:type="dxa"/>
          </w:tcPr>
          <w:p w14:paraId="57353AB8" w14:textId="77777777" w:rsidR="00204EC6" w:rsidRPr="00204EC6" w:rsidRDefault="00204EC6" w:rsidP="00204EC6">
            <w:pPr>
              <w:spacing w:line="360" w:lineRule="auto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alias w:val="broj telefona"/>
                <w:id w:val="-54858872"/>
                <w:placeholder>
                  <w:docPart w:val="6811962AB0214398A42B15B550A56C74"/>
                </w:placeholder>
                <w:showingPlcHdr/>
                <w:text/>
              </w:sdtPr>
              <w:sdtContent>
                <w:r w:rsidRPr="00204EC6">
                  <w:rPr>
                    <w:szCs w:val="24"/>
                  </w:rPr>
                  <w:t>Unesi broj telefona</w:t>
                </w:r>
              </w:sdtContent>
            </w:sdt>
          </w:p>
        </w:tc>
      </w:tr>
    </w:tbl>
    <w:p w14:paraId="060753E5" w14:textId="77777777" w:rsidR="00204EC6" w:rsidRPr="00204EC6" w:rsidRDefault="00204EC6" w:rsidP="00204EC6">
      <w:pPr>
        <w:keepNext/>
        <w:keepLines/>
        <w:spacing w:before="240" w:after="120" w:line="240" w:lineRule="auto"/>
        <w:ind w:left="1247"/>
        <w:contextualSpacing/>
        <w:outlineLvl w:val="0"/>
        <w:rPr>
          <w:rFonts w:ascii="Calibri" w:eastAsia="MS Gothic" w:hAnsi="Calibri" w:cs="Times New Roman"/>
          <w:sz w:val="32"/>
          <w:szCs w:val="32"/>
        </w:rPr>
      </w:pPr>
      <w:r w:rsidRPr="00204EC6">
        <w:rPr>
          <w:rFonts w:ascii="Calibri" w:eastAsia="MS Gothic" w:hAnsi="Calibri" w:cs="Times New Roman"/>
          <w:sz w:val="32"/>
          <w:szCs w:val="32"/>
        </w:rPr>
        <w:t>Izvješće mentora o obavljenoj stručnoj praksi</w:t>
      </w:r>
    </w:p>
    <w:p w14:paraId="622A1C74" w14:textId="77777777" w:rsidR="00204EC6" w:rsidRPr="00204EC6" w:rsidRDefault="00204EC6" w:rsidP="00204EC6">
      <w:pPr>
        <w:numPr>
          <w:ilvl w:val="1"/>
          <w:numId w:val="0"/>
        </w:numPr>
        <w:spacing w:after="360" w:line="240" w:lineRule="auto"/>
        <w:ind w:left="1247"/>
        <w:contextualSpacing/>
        <w:rPr>
          <w:rFonts w:ascii="Cambria" w:eastAsia="MS Mincho" w:hAnsi="Cambria" w:cs="Times New Roman"/>
          <w:color w:val="5A5A5A"/>
          <w:spacing w:val="15"/>
        </w:rPr>
      </w:pPr>
      <w:r w:rsidRPr="00204EC6">
        <w:rPr>
          <w:rFonts w:ascii="Cambria" w:eastAsia="MS Mincho" w:hAnsi="Cambria" w:cs="Times New Roman"/>
          <w:color w:val="5A5A5A"/>
          <w:spacing w:val="15"/>
        </w:rPr>
        <w:t>kojim se potvrđuje da je student/</w:t>
      </w:r>
      <w:proofErr w:type="spellStart"/>
      <w:r w:rsidRPr="00204EC6">
        <w:rPr>
          <w:rFonts w:ascii="Cambria" w:eastAsia="MS Mincho" w:hAnsi="Cambria" w:cs="Times New Roman"/>
          <w:color w:val="5A5A5A"/>
          <w:spacing w:val="15"/>
        </w:rPr>
        <w:t>ica</w:t>
      </w:r>
      <w:proofErr w:type="spellEnd"/>
      <w:r w:rsidRPr="00204EC6">
        <w:rPr>
          <w:rFonts w:ascii="Cambria" w:eastAsia="MS Mincho" w:hAnsi="Cambria" w:cs="Times New Roman"/>
          <w:color w:val="5A5A5A"/>
          <w:spacing w:val="15"/>
        </w:rPr>
        <w:t xml:space="preserve"> Sveučilišta u Zagrebu Agronomskog fakulteta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6804"/>
      </w:tblGrid>
      <w:tr w:rsidR="00204EC6" w:rsidRPr="00204EC6" w14:paraId="178B14C8" w14:textId="77777777" w:rsidTr="000E292E">
        <w:tc>
          <w:tcPr>
            <w:tcW w:w="2098" w:type="dxa"/>
          </w:tcPr>
          <w:p w14:paraId="04928B0D" w14:textId="77777777" w:rsidR="00204EC6" w:rsidRPr="00204EC6" w:rsidRDefault="00204EC6" w:rsidP="00204EC6">
            <w:pPr>
              <w:contextualSpacing/>
            </w:pPr>
            <w:r w:rsidRPr="00204EC6">
              <w:t xml:space="preserve">Ime i </w:t>
            </w:r>
            <w:proofErr w:type="spellStart"/>
            <w:r w:rsidRPr="00204EC6">
              <w:t>prezime</w:t>
            </w:r>
            <w:proofErr w:type="spellEnd"/>
            <w:r w:rsidRPr="00204EC6">
              <w:t>:</w:t>
            </w:r>
          </w:p>
        </w:tc>
        <w:tc>
          <w:tcPr>
            <w:tcW w:w="6804" w:type="dxa"/>
          </w:tcPr>
          <w:p w14:paraId="04ED1D56" w14:textId="77777777" w:rsidR="00204EC6" w:rsidRPr="00204EC6" w:rsidRDefault="00204EC6" w:rsidP="00204EC6">
            <w:pPr>
              <w:spacing w:line="360" w:lineRule="auto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alias w:val="Ime i prezime"/>
                <w:tag w:val="Ime i prezime"/>
                <w:id w:val="-1753650038"/>
                <w:placeholder>
                  <w:docPart w:val="BE748F9EE4C148F0A6CBA0480DF55B20"/>
                </w:placeholder>
                <w:showingPlcHdr/>
                <w:text/>
              </w:sdtPr>
              <w:sdtContent>
                <w:r w:rsidRPr="00204EC6">
                  <w:rPr>
                    <w:szCs w:val="24"/>
                  </w:rPr>
                  <w:t>Unesi ime i prezime studenta/ice</w:t>
                </w:r>
              </w:sdtContent>
            </w:sdt>
          </w:p>
        </w:tc>
      </w:tr>
      <w:tr w:rsidR="00204EC6" w:rsidRPr="00204EC6" w14:paraId="5FCEDC97" w14:textId="77777777" w:rsidTr="000E292E">
        <w:tc>
          <w:tcPr>
            <w:tcW w:w="2098" w:type="dxa"/>
          </w:tcPr>
          <w:p w14:paraId="4DA8FA66" w14:textId="77777777" w:rsidR="00204EC6" w:rsidRPr="00204EC6" w:rsidRDefault="00204EC6" w:rsidP="00204EC6">
            <w:pPr>
              <w:contextualSpacing/>
            </w:pPr>
            <w:proofErr w:type="spellStart"/>
            <w:r w:rsidRPr="00204EC6">
              <w:t>Studij</w:t>
            </w:r>
            <w:proofErr w:type="spellEnd"/>
            <w:r w:rsidRPr="00204EC6">
              <w:t>:</w:t>
            </w:r>
          </w:p>
        </w:tc>
        <w:tc>
          <w:tcPr>
            <w:tcW w:w="6804" w:type="dxa"/>
          </w:tcPr>
          <w:p w14:paraId="669AE84E" w14:textId="77777777" w:rsidR="00204EC6" w:rsidRPr="00204EC6" w:rsidRDefault="00204EC6" w:rsidP="00204EC6">
            <w:pPr>
              <w:spacing w:line="360" w:lineRule="auto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alias w:val="Studij"/>
                <w:tag w:val="Studij"/>
                <w:id w:val="-689993805"/>
                <w:placeholder>
                  <w:docPart w:val="B4CD7C1C77BD4E03AAE2AF80040D78A8"/>
                </w:placeholder>
                <w:showingPlcHdr/>
                <w:comboBox>
                  <w:listItem w:value="Odaberi studij"/>
                  <w:listItem w:displayText="Bs-Agrarna ekonomika" w:value="Bs-Agrarna ekonomika"/>
                  <w:listItem w:displayText="Bs-Agroekologija" w:value="Bs-Agroekologija"/>
                  <w:listItem w:displayText="Bs-Animalne znanosti" w:value="Bs-Animalne znanosti"/>
                  <w:listItem w:displayText="Bs-Biljne znanosti" w:value="Bs-Biljne znanosti"/>
                  <w:listItem w:displayText="Bs-Ekološka poljoprivreda" w:value="Bs-Ekološka poljoprivreda"/>
                  <w:listItem w:displayText="Bs-Hortikultura" w:value="Bs-Hortikultura"/>
                  <w:listItem w:displayText="Bs-Krajobrazna arhitektura" w:value="Bs-Krajobrazna arhitektura"/>
                  <w:listItem w:displayText="Bs-Poljoprivredna tehnika" w:value="Bs-Poljoprivredna tehnika"/>
                  <w:listItem w:displayText="Bs-Fitomedicina" w:value="Bs-Fitomedicina"/>
                  <w:listItem w:displayText="-------------------------------------------------" w:value="-------------------------------------------------"/>
                  <w:listItem w:displayText="Ms-Agrobiznis i ruralni razvitak" w:value="Ms-Agrobiznis i ruralni razvitak"/>
                  <w:listItem w:displayText="Ms-Agroekologija - Agroekologija" w:value="Ms-Agroekologija - Agroekologija"/>
                  <w:listItem w:displayText="Ms-Agroekologija - Mikrobna biotehnologija u poljoprivredi" w:value="Ms-Agroekologija - Mikrobna biotehnologija u poljoprivredi"/>
                  <w:listItem w:displayText="Ms-Biljne znanosti" w:value="Ms-Biljne znanosti"/>
                  <w:listItem w:displayText="Ms-Ekološka poljoprivreda i agroturizam" w:value="Ms-Ekološka poljoprivreda i agroturizam"/>
                  <w:listItem w:displayText="MS-Fitomedicina " w:value="MS-Fitomedicina "/>
                  <w:listItem w:displayText="Ms-Genetika i oplemenjivanje životinja" w:value="Ms-Genetika i oplemenjivanje životinja"/>
                  <w:listItem w:displayText="Ms-Hortikultura  - Povrćarstvo" w:value="Ms-Hortikultura  - Povrćarstvo"/>
                  <w:listItem w:displayText="Ms-Hortikultura  - Ukrasno bilje" w:value="Ms-Hortikultura  - Ukrasno bilje"/>
                  <w:listItem w:displayText="Ms-Hortikultura  - Vinogradarstvo i vinarstvo" w:value="Ms-Hortikultura  - Vinogradarstvo i vinarstvo"/>
                  <w:listItem w:displayText="Ms-Hortikultura  - Voćarstvo" w:value="Ms-Hortikultura  - Voćarstvo"/>
                  <w:listItem w:displayText="Ms-Hranidba životinja i hrana" w:value="Ms-Hranidba životinja i hrana"/>
                  <w:listItem w:displayText="Ms-Krajobrazna arhitektura" w:value="Ms-Krajobrazna arhitektura"/>
                  <w:listItem w:displayText="Ms-Obnovljivi izvori energije u poljoprivredi" w:value="Ms-Obnovljivi izvori energije u poljoprivredi"/>
                  <w:listItem w:displayText="Ms-Poljoprivredna tehnika - Mehanizacija" w:value="Ms-Poljoprivredna tehnika - Mehanizacija"/>
                  <w:listItem w:displayText="Ms-Poljoprivredna tehnika - Melioracije" w:value="Ms-Poljoprivredna tehnika - Melioracije"/>
                  <w:listItem w:displayText="Ms-Proizvodnja i prerada mesa" w:value="Ms-Proizvodnja i prerada mesa"/>
                  <w:listItem w:displayText="Ms-Proizvodnja i prerada mlijeka" w:value="Ms-Proizvodnja i prerada mlijeka"/>
                  <w:listItem w:displayText="Ms-Ribarstvo i lovstvo" w:value="Ms-Ribarstvo i lovstvo"/>
                  <w:listItem w:displayText="Ms-Okoliš, poljoprivreda i gospodarenje resursima" w:value="Ms-Okoliš, poljoprivreda i gospodarenje resursima"/>
                </w:comboBox>
              </w:sdtPr>
              <w:sdtContent>
                <w:r w:rsidRPr="00204EC6">
                  <w:rPr>
                    <w:szCs w:val="24"/>
                  </w:rPr>
                  <w:t>Odaberi studij</w:t>
                </w:r>
              </w:sdtContent>
            </w:sdt>
          </w:p>
        </w:tc>
      </w:tr>
      <w:tr w:rsidR="00204EC6" w:rsidRPr="00204EC6" w14:paraId="6AF10AA9" w14:textId="77777777" w:rsidTr="000E292E">
        <w:tc>
          <w:tcPr>
            <w:tcW w:w="2098" w:type="dxa"/>
          </w:tcPr>
          <w:p w14:paraId="1DF1680C" w14:textId="77777777" w:rsidR="00204EC6" w:rsidRPr="00204EC6" w:rsidRDefault="00204EC6" w:rsidP="00204EC6">
            <w:pPr>
              <w:contextualSpacing/>
            </w:pPr>
            <w:r w:rsidRPr="00204EC6">
              <w:t xml:space="preserve">JMBAG </w:t>
            </w:r>
            <w:proofErr w:type="spellStart"/>
            <w:r w:rsidRPr="00204EC6">
              <w:t>broj</w:t>
            </w:r>
            <w:proofErr w:type="spellEnd"/>
            <w:r w:rsidRPr="00204EC6">
              <w:t>:</w:t>
            </w:r>
          </w:p>
        </w:tc>
        <w:tc>
          <w:tcPr>
            <w:tcW w:w="6804" w:type="dxa"/>
          </w:tcPr>
          <w:p w14:paraId="51314A02" w14:textId="77777777" w:rsidR="00204EC6" w:rsidRPr="00204EC6" w:rsidRDefault="00204EC6" w:rsidP="00204EC6">
            <w:pPr>
              <w:spacing w:line="360" w:lineRule="auto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alias w:val="JMBAG"/>
                <w:tag w:val="JMBAG"/>
                <w:id w:val="-2024308092"/>
                <w:placeholder>
                  <w:docPart w:val="BC59AC1EDC2A4CB59125D4DDC9E2E570"/>
                </w:placeholder>
                <w:showingPlcHdr/>
                <w:text/>
              </w:sdtPr>
              <w:sdtContent>
                <w:r w:rsidRPr="00204EC6">
                  <w:rPr>
                    <w:szCs w:val="24"/>
                  </w:rPr>
                  <w:t>Unesi JMBAG</w:t>
                </w:r>
              </w:sdtContent>
            </w:sdt>
          </w:p>
        </w:tc>
      </w:tr>
    </w:tbl>
    <w:p w14:paraId="3C32F0BA" w14:textId="77777777" w:rsidR="00204EC6" w:rsidRPr="00204EC6" w:rsidRDefault="00204EC6" w:rsidP="00204EC6">
      <w:pPr>
        <w:spacing w:after="120" w:line="240" w:lineRule="auto"/>
        <w:contextualSpacing/>
        <w:rPr>
          <w:rFonts w:ascii="Cambria" w:eastAsia="MS Mincho" w:hAnsi="Cambria" w:cs="Times New Roman"/>
          <w:szCs w:val="24"/>
        </w:rPr>
      </w:pPr>
    </w:p>
    <w:p w14:paraId="0949E8D0" w14:textId="77777777" w:rsidR="00204EC6" w:rsidRPr="00204EC6" w:rsidRDefault="00204EC6" w:rsidP="00204EC6">
      <w:pPr>
        <w:spacing w:after="120" w:line="276" w:lineRule="auto"/>
        <w:contextualSpacing/>
        <w:rPr>
          <w:rFonts w:ascii="Cambria" w:eastAsia="MS Mincho" w:hAnsi="Cambria" w:cs="Times New Roman"/>
          <w:szCs w:val="24"/>
        </w:rPr>
      </w:pPr>
      <w:r w:rsidRPr="00204EC6">
        <w:rPr>
          <w:rFonts w:ascii="Cambria" w:eastAsia="MS Mincho" w:hAnsi="Cambria" w:cs="Times New Roman"/>
          <w:szCs w:val="24"/>
        </w:rPr>
        <w:t xml:space="preserve">obavio/la stručnu praksu u vremenu od </w:t>
      </w:r>
      <w:sdt>
        <w:sdtPr>
          <w:rPr>
            <w:rFonts w:ascii="Cambria" w:eastAsia="MS Mincho" w:hAnsi="Cambria" w:cs="Times New Roman"/>
            <w:szCs w:val="24"/>
          </w:rPr>
          <w:id w:val="-1347553654"/>
          <w:placeholder>
            <w:docPart w:val="36BE14BE2A75472E92F05A10830FCA57"/>
          </w:placeholder>
          <w:showingPlcHdr/>
          <w:date w:fullDate="2020-06-01T00:00:00Z">
            <w:dateFormat w:val="d.M.yyyy."/>
            <w:lid w:val="hr-HR"/>
            <w:storeMappedDataAs w:val="dateTime"/>
            <w:calendar w:val="gregorian"/>
          </w:date>
        </w:sdtPr>
        <w:sdtContent>
          <w:r w:rsidRPr="00204EC6">
            <w:rPr>
              <w:rFonts w:ascii="Cambria" w:eastAsia="MS Mincho" w:hAnsi="Cambria" w:cs="Times New Roman"/>
              <w:szCs w:val="24"/>
            </w:rPr>
            <w:t>Unesi datum</w:t>
          </w:r>
        </w:sdtContent>
      </w:sdt>
      <w:r w:rsidRPr="00204EC6">
        <w:rPr>
          <w:rFonts w:ascii="Cambria" w:eastAsia="MS Mincho" w:hAnsi="Cambria" w:cs="Times New Roman"/>
          <w:szCs w:val="24"/>
        </w:rPr>
        <w:t xml:space="preserve"> do </w:t>
      </w:r>
      <w:sdt>
        <w:sdtPr>
          <w:rPr>
            <w:rFonts w:ascii="Cambria" w:eastAsia="MS Mincho" w:hAnsi="Cambria" w:cs="Times New Roman"/>
            <w:szCs w:val="24"/>
          </w:rPr>
          <w:id w:val="1048109621"/>
          <w:placeholder>
            <w:docPart w:val="25EF6D2FF6724760B2E7B38E4DAD6235"/>
          </w:placeholder>
          <w:showingPlcHdr/>
          <w:date w:fullDate="2020-06-01T00:00:00Z">
            <w:dateFormat w:val="dd.MM.yyyy."/>
            <w:lid w:val="hr-HR"/>
            <w:storeMappedDataAs w:val="dateTime"/>
            <w:calendar w:val="gregorian"/>
          </w:date>
        </w:sdtPr>
        <w:sdtContent>
          <w:r w:rsidRPr="00204EC6">
            <w:rPr>
              <w:rFonts w:ascii="Cambria" w:eastAsia="MS Mincho" w:hAnsi="Cambria" w:cs="Times New Roman"/>
              <w:szCs w:val="24"/>
            </w:rPr>
            <w:t>Unesi datum</w:t>
          </w:r>
        </w:sdtContent>
      </w:sdt>
    </w:p>
    <w:p w14:paraId="737533D9" w14:textId="77777777" w:rsidR="00204EC6" w:rsidRPr="00204EC6" w:rsidRDefault="00204EC6" w:rsidP="00204EC6">
      <w:pPr>
        <w:spacing w:after="120" w:line="276" w:lineRule="auto"/>
        <w:contextualSpacing/>
        <w:rPr>
          <w:rFonts w:ascii="Cambria" w:eastAsia="MS Mincho" w:hAnsi="Cambria" w:cs="Times New Roman"/>
          <w:szCs w:val="24"/>
        </w:rPr>
      </w:pPr>
      <w:r w:rsidRPr="00204EC6">
        <w:rPr>
          <w:rFonts w:ascii="Cambria" w:eastAsia="MS Mincho" w:hAnsi="Cambria" w:cs="Times New Roman"/>
          <w:szCs w:val="24"/>
        </w:rPr>
        <w:t xml:space="preserve">u ukupnom trajanju od </w:t>
      </w:r>
      <w:sdt>
        <w:sdtPr>
          <w:rPr>
            <w:rFonts w:ascii="Cambria" w:eastAsia="MS Mincho" w:hAnsi="Cambria" w:cs="Times New Roman"/>
            <w:szCs w:val="24"/>
          </w:rPr>
          <w:alias w:val="Broj sati"/>
          <w:tag w:val="Broj sati"/>
          <w:id w:val="-1891872431"/>
          <w:placeholder>
            <w:docPart w:val="D7D8FD9781C949A5A0CAD5578A2ADFAB"/>
          </w:placeholder>
          <w:showingPlcHdr/>
          <w:text/>
        </w:sdtPr>
        <w:sdtContent>
          <w:r w:rsidRPr="00204EC6">
            <w:rPr>
              <w:rFonts w:ascii="Cambria" w:eastAsia="MS Mincho" w:hAnsi="Cambria" w:cs="Times New Roman"/>
              <w:szCs w:val="24"/>
            </w:rPr>
            <w:t>Unesi broj sati</w:t>
          </w:r>
        </w:sdtContent>
      </w:sdt>
      <w:r w:rsidRPr="00204EC6">
        <w:rPr>
          <w:rFonts w:ascii="Cambria" w:eastAsia="MS Mincho" w:hAnsi="Cambria" w:cs="Times New Roman"/>
          <w:szCs w:val="24"/>
        </w:rPr>
        <w:t xml:space="preserve"> radnih sati.</w:t>
      </w:r>
    </w:p>
    <w:p w14:paraId="72530630" w14:textId="77777777" w:rsidR="00204EC6" w:rsidRPr="00204EC6" w:rsidRDefault="00204EC6" w:rsidP="00204EC6">
      <w:pPr>
        <w:spacing w:after="120" w:line="276" w:lineRule="auto"/>
        <w:contextualSpacing/>
        <w:rPr>
          <w:rFonts w:ascii="Cambria" w:eastAsia="MS Mincho" w:hAnsi="Cambria" w:cs="Times New Roman"/>
          <w:szCs w:val="24"/>
        </w:rPr>
      </w:pPr>
    </w:p>
    <w:p w14:paraId="7621511A" w14:textId="77777777" w:rsidR="00204EC6" w:rsidRPr="00204EC6" w:rsidRDefault="00204EC6" w:rsidP="00204EC6">
      <w:pPr>
        <w:spacing w:after="120" w:line="276" w:lineRule="auto"/>
        <w:contextualSpacing/>
        <w:rPr>
          <w:rFonts w:ascii="Cambria" w:eastAsia="MS Mincho" w:hAnsi="Cambria" w:cs="Times New Roman"/>
          <w:szCs w:val="24"/>
        </w:rPr>
      </w:pPr>
      <w:r w:rsidRPr="00204EC6">
        <w:rPr>
          <w:rFonts w:ascii="Cambria" w:eastAsia="MS Mincho" w:hAnsi="Cambria" w:cs="Times New Roman"/>
          <w:szCs w:val="24"/>
        </w:rPr>
        <w:t xml:space="preserve">Mentor stručne prakse </w:t>
      </w:r>
      <w:bookmarkStart w:id="0" w:name="_Hlk42000490"/>
      <w:sdt>
        <w:sdtPr>
          <w:rPr>
            <w:rFonts w:ascii="Cambria" w:eastAsia="MS Mincho" w:hAnsi="Cambria" w:cs="Times New Roman"/>
            <w:szCs w:val="24"/>
            <w:lang w:val="en-US"/>
          </w:rPr>
          <w:alias w:val="osoba koja vodi studenta kod Pružatelja prakse, kao u Sporazumu"/>
          <w:tag w:val="osoba koja vodi studenta kod Pružatelja prakse, kao u Sporazumu"/>
          <w:id w:val="605077330"/>
          <w:placeholder>
            <w:docPart w:val="9D5EBCBC1BDA45DCA517011B17B152EE"/>
          </w:placeholder>
          <w:showingPlcHdr/>
          <w:text/>
        </w:sdtPr>
        <w:sdtEndPr>
          <w:rPr>
            <w:lang w:val="hr-HR"/>
          </w:rPr>
        </w:sdtEndPr>
        <w:sdtContent>
          <w:r w:rsidRPr="00204EC6">
            <w:rPr>
              <w:rFonts w:ascii="Cambria" w:eastAsia="MS Mincho" w:hAnsi="Cambria" w:cs="Times New Roman"/>
              <w:szCs w:val="24"/>
            </w:rPr>
            <w:t>Unesi ime i prezime mentora</w:t>
          </w:r>
        </w:sdtContent>
      </w:sdt>
      <w:bookmarkEnd w:id="0"/>
      <w:r w:rsidRPr="00204EC6">
        <w:rPr>
          <w:rFonts w:ascii="Cambria" w:eastAsia="MS Mincho" w:hAnsi="Cambria" w:cs="Times New Roman"/>
          <w:szCs w:val="24"/>
          <w:lang w:val="en-US"/>
        </w:rPr>
        <w:t xml:space="preserve"> </w:t>
      </w:r>
      <w:r w:rsidRPr="00204EC6">
        <w:rPr>
          <w:rFonts w:ascii="Cambria" w:eastAsia="MS Mincho" w:hAnsi="Cambria" w:cs="Times New Roman"/>
          <w:szCs w:val="24"/>
        </w:rPr>
        <w:t>pratio je rad studenta na stručnoj praksi. Procjena rada i vrednovanje ostvarenih ishoda učenja nalazi se u prilogu i sastavni su dio ovog Izvješća</w:t>
      </w:r>
    </w:p>
    <w:p w14:paraId="77314169" w14:textId="77777777" w:rsidR="00204EC6" w:rsidRPr="00204EC6" w:rsidRDefault="00204EC6" w:rsidP="00204EC6">
      <w:pPr>
        <w:spacing w:after="120" w:line="276" w:lineRule="auto"/>
        <w:contextualSpacing/>
        <w:rPr>
          <w:rFonts w:ascii="Cambria" w:eastAsia="MS Mincho" w:hAnsi="Cambria" w:cs="Times New Roman"/>
          <w:szCs w:val="24"/>
        </w:rPr>
      </w:pPr>
    </w:p>
    <w:p w14:paraId="37A759CC" w14:textId="77777777" w:rsidR="00204EC6" w:rsidRPr="00204EC6" w:rsidRDefault="00204EC6" w:rsidP="00204EC6">
      <w:pPr>
        <w:spacing w:after="120" w:line="240" w:lineRule="auto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t xml:space="preserve">Na </w:t>
      </w:r>
      <w:proofErr w:type="spellStart"/>
      <w:r w:rsidRPr="00204EC6">
        <w:rPr>
          <w:rFonts w:ascii="Cambria" w:eastAsia="MS Mincho" w:hAnsi="Cambria" w:cs="Times New Roman"/>
          <w:szCs w:val="24"/>
          <w:lang w:val="en-US"/>
        </w:rPr>
        <w:t>temelju</w:t>
      </w:r>
      <w:proofErr w:type="spellEnd"/>
      <w:r w:rsidRPr="00204EC6">
        <w:rPr>
          <w:rFonts w:ascii="Cambria" w:eastAsia="MS Mincho" w:hAnsi="Cambria" w:cs="Times New Roman"/>
          <w:szCs w:val="24"/>
          <w:lang w:val="en-US"/>
        </w:rPr>
        <w:t xml:space="preserve"> toga </w:t>
      </w:r>
      <w:proofErr w:type="spellStart"/>
      <w:r w:rsidRPr="00204EC6">
        <w:rPr>
          <w:rFonts w:ascii="Cambria" w:eastAsia="MS Mincho" w:hAnsi="Cambria" w:cs="Times New Roman"/>
          <w:szCs w:val="24"/>
          <w:lang w:val="en-US"/>
        </w:rPr>
        <w:t>potvrđujemo</w:t>
      </w:r>
      <w:proofErr w:type="spellEnd"/>
      <w:r w:rsidRPr="00204EC6">
        <w:rPr>
          <w:rFonts w:ascii="Cambria" w:eastAsia="MS Mincho" w:hAnsi="Cambria" w:cs="Times New Roman"/>
          <w:szCs w:val="24"/>
          <w:lang w:val="en-US"/>
        </w:rPr>
        <w:t xml:space="preserve"> da student/</w:t>
      </w:r>
      <w:proofErr w:type="spellStart"/>
      <w:r w:rsidRPr="00204EC6">
        <w:rPr>
          <w:rFonts w:ascii="Cambria" w:eastAsia="MS Mincho" w:hAnsi="Cambria" w:cs="Times New Roman"/>
          <w:szCs w:val="24"/>
          <w:lang w:val="en-US"/>
        </w:rPr>
        <w:t>ica</w:t>
      </w:r>
      <w:proofErr w:type="spellEnd"/>
      <w:r w:rsidRPr="00204EC6">
        <w:rPr>
          <w:rFonts w:ascii="Cambria" w:eastAsia="MS Mincho" w:hAnsi="Cambria" w:cs="Times New Roman"/>
          <w:szCs w:val="24"/>
          <w:lang w:val="en-US"/>
        </w:rPr>
        <w:t xml:space="preserve"> </w:t>
      </w:r>
      <w:sdt>
        <w:sdtPr>
          <w:rPr>
            <w:rFonts w:ascii="Cambria" w:eastAsia="MS Mincho" w:hAnsi="Cambria" w:cs="Times New Roman"/>
            <w:szCs w:val="24"/>
            <w:lang w:val="en-US"/>
          </w:rPr>
          <w:id w:val="631368990"/>
          <w:placeholder>
            <w:docPart w:val="22AEC1D637484385B4D5D1E16E789D95"/>
          </w:placeholder>
          <w:comboBox>
            <w:listItem w:displayText="JE" w:value="JE"/>
            <w:listItem w:displayText="NIJE" w:value="NIJE"/>
          </w:comboBox>
        </w:sdtPr>
        <w:sdtContent>
          <w:proofErr w:type="spellStart"/>
          <w:r w:rsidRPr="00204EC6">
            <w:rPr>
              <w:rFonts w:ascii="Cambria" w:eastAsia="MS Mincho" w:hAnsi="Cambria" w:cs="Times New Roman"/>
              <w:szCs w:val="24"/>
              <w:lang w:val="en-US"/>
            </w:rPr>
            <w:t>Odaberite</w:t>
          </w:r>
          <w:proofErr w:type="spellEnd"/>
        </w:sdtContent>
      </w:sdt>
      <w:r w:rsidRPr="00204EC6">
        <w:rPr>
          <w:rFonts w:ascii="Cambria" w:eastAsia="MS Mincho" w:hAnsi="Cambria" w:cs="Times New Roman"/>
          <w:szCs w:val="24"/>
          <w:lang w:val="en-US"/>
        </w:rPr>
        <w:t xml:space="preserve"> </w:t>
      </w:r>
      <w:proofErr w:type="spellStart"/>
      <w:r w:rsidRPr="00204EC6">
        <w:rPr>
          <w:rFonts w:ascii="Cambria" w:eastAsia="MS Mincho" w:hAnsi="Cambria" w:cs="Times New Roman"/>
          <w:szCs w:val="24"/>
          <w:lang w:val="en-US"/>
        </w:rPr>
        <w:t>uspješno</w:t>
      </w:r>
      <w:proofErr w:type="spellEnd"/>
      <w:r w:rsidRPr="00204EC6">
        <w:rPr>
          <w:rFonts w:ascii="Cambria" w:eastAsia="MS Mincho" w:hAnsi="Cambria" w:cs="Times New Roman"/>
          <w:szCs w:val="24"/>
          <w:lang w:val="en-US"/>
        </w:rPr>
        <w:t xml:space="preserve"> </w:t>
      </w:r>
      <w:proofErr w:type="spellStart"/>
      <w:r w:rsidRPr="00204EC6">
        <w:rPr>
          <w:rFonts w:ascii="Cambria" w:eastAsia="MS Mincho" w:hAnsi="Cambria" w:cs="Times New Roman"/>
          <w:szCs w:val="24"/>
          <w:lang w:val="en-US"/>
        </w:rPr>
        <w:t>obavio</w:t>
      </w:r>
      <w:proofErr w:type="spellEnd"/>
      <w:r w:rsidRPr="00204EC6">
        <w:rPr>
          <w:rFonts w:ascii="Cambria" w:eastAsia="MS Mincho" w:hAnsi="Cambria" w:cs="Times New Roman"/>
          <w:szCs w:val="24"/>
          <w:lang w:val="en-US"/>
        </w:rPr>
        <w:t xml:space="preserve">/la </w:t>
      </w:r>
      <w:proofErr w:type="spellStart"/>
      <w:r w:rsidRPr="00204EC6">
        <w:rPr>
          <w:rFonts w:ascii="Cambria" w:eastAsia="MS Mincho" w:hAnsi="Cambria" w:cs="Times New Roman"/>
          <w:szCs w:val="24"/>
          <w:lang w:val="en-US"/>
        </w:rPr>
        <w:t>stručnu</w:t>
      </w:r>
      <w:proofErr w:type="spellEnd"/>
      <w:r w:rsidRPr="00204EC6">
        <w:rPr>
          <w:rFonts w:ascii="Cambria" w:eastAsia="MS Mincho" w:hAnsi="Cambria" w:cs="Times New Roman"/>
          <w:szCs w:val="24"/>
          <w:lang w:val="en-US"/>
        </w:rPr>
        <w:t xml:space="preserve"> </w:t>
      </w:r>
      <w:proofErr w:type="spellStart"/>
      <w:r w:rsidRPr="00204EC6">
        <w:rPr>
          <w:rFonts w:ascii="Cambria" w:eastAsia="MS Mincho" w:hAnsi="Cambria" w:cs="Times New Roman"/>
          <w:szCs w:val="24"/>
          <w:lang w:val="en-US"/>
        </w:rPr>
        <w:t>praksu</w:t>
      </w:r>
      <w:proofErr w:type="spellEnd"/>
      <w:r w:rsidRPr="00204EC6">
        <w:rPr>
          <w:rFonts w:ascii="Cambria" w:eastAsia="MS Mincho" w:hAnsi="Cambria" w:cs="Times New Roman"/>
          <w:szCs w:val="24"/>
          <w:lang w:val="en-US"/>
        </w:rPr>
        <w:t xml:space="preserve"> i </w:t>
      </w:r>
      <w:proofErr w:type="spellStart"/>
      <w:r w:rsidRPr="00204EC6">
        <w:rPr>
          <w:rFonts w:ascii="Cambria" w:eastAsia="MS Mincho" w:hAnsi="Cambria" w:cs="Times New Roman"/>
          <w:szCs w:val="24"/>
          <w:lang w:val="en-US"/>
        </w:rPr>
        <w:t>ostvario</w:t>
      </w:r>
      <w:proofErr w:type="spellEnd"/>
      <w:r w:rsidRPr="00204EC6">
        <w:rPr>
          <w:rFonts w:ascii="Cambria" w:eastAsia="MS Mincho" w:hAnsi="Cambria" w:cs="Times New Roman"/>
          <w:szCs w:val="24"/>
          <w:lang w:val="en-US"/>
        </w:rPr>
        <w:t xml:space="preserve">/la </w:t>
      </w:r>
      <w:proofErr w:type="spellStart"/>
      <w:r w:rsidRPr="00204EC6">
        <w:rPr>
          <w:rFonts w:ascii="Cambria" w:eastAsia="MS Mincho" w:hAnsi="Cambria" w:cs="Times New Roman"/>
          <w:szCs w:val="24"/>
          <w:lang w:val="en-US"/>
        </w:rPr>
        <w:t>slijedeće</w:t>
      </w:r>
      <w:proofErr w:type="spellEnd"/>
      <w:r w:rsidRPr="00204EC6">
        <w:rPr>
          <w:rFonts w:ascii="Cambria" w:eastAsia="MS Mincho" w:hAnsi="Cambria" w:cs="Times New Roman"/>
          <w:szCs w:val="24"/>
          <w:lang w:val="en-US"/>
        </w:rPr>
        <w:t xml:space="preserve"> </w:t>
      </w:r>
      <w:proofErr w:type="spellStart"/>
      <w:r w:rsidRPr="00204EC6">
        <w:rPr>
          <w:rFonts w:ascii="Cambria" w:eastAsia="MS Mincho" w:hAnsi="Cambria" w:cs="Times New Roman"/>
          <w:szCs w:val="24"/>
          <w:lang w:val="en-US"/>
        </w:rPr>
        <w:t>ishode</w:t>
      </w:r>
      <w:proofErr w:type="spellEnd"/>
      <w:r w:rsidRPr="00204EC6">
        <w:rPr>
          <w:rFonts w:ascii="Cambria" w:eastAsia="MS Mincho" w:hAnsi="Cambria" w:cs="Times New Roman"/>
          <w:szCs w:val="24"/>
          <w:lang w:val="en-US"/>
        </w:rPr>
        <w:t xml:space="preserve"> </w:t>
      </w:r>
      <w:proofErr w:type="spellStart"/>
      <w:r w:rsidRPr="00204EC6">
        <w:rPr>
          <w:rFonts w:ascii="Cambria" w:eastAsia="MS Mincho" w:hAnsi="Cambria" w:cs="Times New Roman"/>
          <w:szCs w:val="24"/>
          <w:lang w:val="en-US"/>
        </w:rPr>
        <w:t>učenja</w:t>
      </w:r>
      <w:proofErr w:type="spellEnd"/>
      <w:r w:rsidRPr="00204EC6">
        <w:rPr>
          <w:rFonts w:ascii="Cambria" w:eastAsia="MS Mincho" w:hAnsi="Cambria" w:cs="Times New Roman"/>
          <w:szCs w:val="24"/>
          <w:lang w:val="en-US"/>
        </w:rPr>
        <w:t>:</w:t>
      </w:r>
    </w:p>
    <w:p w14:paraId="2A2CBC4E" w14:textId="77777777" w:rsidR="00204EC6" w:rsidRPr="00204EC6" w:rsidRDefault="00204EC6" w:rsidP="00204EC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Riješiti zadani praktični problem uvažavajući poznate činjenice, teorije i propise</w:t>
      </w:r>
    </w:p>
    <w:p w14:paraId="1140C3F8" w14:textId="77777777" w:rsidR="00204EC6" w:rsidRPr="00204EC6" w:rsidRDefault="00204EC6" w:rsidP="00204EC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 xml:space="preserve">Kritički vrednovati prikladnost tehnika i metoda za rješavanje praktičnog problema </w:t>
      </w:r>
    </w:p>
    <w:p w14:paraId="7CAACD71" w14:textId="77777777" w:rsidR="00204EC6" w:rsidRPr="00204EC6" w:rsidRDefault="00204EC6" w:rsidP="00204EC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Obaviti i opisati praktični zadatak u uobičajenim okolnostima</w:t>
      </w:r>
    </w:p>
    <w:p w14:paraId="3F986BC6" w14:textId="77777777" w:rsidR="00204EC6" w:rsidRPr="00204EC6" w:rsidRDefault="00204EC6" w:rsidP="00204EC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Predložiti i obrazložiti rješenje zadanog problema u promjenjivim okolnostima</w:t>
      </w:r>
    </w:p>
    <w:p w14:paraId="556B715B" w14:textId="77777777" w:rsidR="00204EC6" w:rsidRPr="00204EC6" w:rsidRDefault="00204EC6" w:rsidP="00204EC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Aktivno sudjelovati u timskom radu i pridonositi zajedničkom rješavanju problema</w:t>
      </w:r>
    </w:p>
    <w:p w14:paraId="15E89584" w14:textId="77777777" w:rsidR="00204EC6" w:rsidRPr="00204EC6" w:rsidRDefault="00204EC6" w:rsidP="00204EC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Pisanim i usmenim putem obrazložiti radne postupke i prijedloge rješenja problema</w:t>
      </w:r>
    </w:p>
    <w:p w14:paraId="16BC9A2F" w14:textId="77777777" w:rsidR="00204EC6" w:rsidRPr="00204EC6" w:rsidRDefault="00204EC6" w:rsidP="00204EC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 xml:space="preserve">Razviti odgovorno ponašanje u poslovnom radnom okruženju </w:t>
      </w:r>
    </w:p>
    <w:p w14:paraId="5C73BD83" w14:textId="77777777" w:rsidR="00204EC6" w:rsidRPr="00204EC6" w:rsidRDefault="00204EC6" w:rsidP="00204EC6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Obrazložiti značenje poslova i struke u zajednici i doprinos društvu</w:t>
      </w:r>
    </w:p>
    <w:p w14:paraId="5F3A2C85" w14:textId="77777777" w:rsidR="00204EC6" w:rsidRPr="00204EC6" w:rsidRDefault="00204EC6" w:rsidP="00204EC6">
      <w:pPr>
        <w:spacing w:after="120" w:line="240" w:lineRule="auto"/>
        <w:contextualSpacing/>
        <w:rPr>
          <w:rFonts w:ascii="Cambria" w:eastAsia="MS Mincho" w:hAnsi="Cambria" w:cs="Times New Roman"/>
          <w:szCs w:val="24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931"/>
        <w:gridCol w:w="4091"/>
      </w:tblGrid>
      <w:tr w:rsidR="00204EC6" w:rsidRPr="00204EC6" w14:paraId="380107AC" w14:textId="77777777" w:rsidTr="000E292E">
        <w:tc>
          <w:tcPr>
            <w:tcW w:w="2232" w:type="pct"/>
          </w:tcPr>
          <w:p w14:paraId="55CAD3AA" w14:textId="77777777" w:rsidR="00204EC6" w:rsidRPr="00204EC6" w:rsidRDefault="00204EC6" w:rsidP="00204EC6">
            <w:pPr>
              <w:spacing w:before="240" w:after="240" w:line="360" w:lineRule="auto"/>
              <w:contextualSpacing/>
              <w:rPr>
                <w:szCs w:val="24"/>
              </w:rPr>
            </w:pPr>
            <w:r w:rsidRPr="00204EC6">
              <w:rPr>
                <w:szCs w:val="24"/>
              </w:rPr>
              <w:t xml:space="preserve">U </w:t>
            </w:r>
            <w:sdt>
              <w:sdtPr>
                <w:rPr>
                  <w:b/>
                  <w:bCs/>
                  <w:szCs w:val="24"/>
                </w:rPr>
                <w:id w:val="31236443"/>
                <w:placeholder>
                  <w:docPart w:val="13CDCD09E26D4A71BAD246F2FEA55B83"/>
                </w:placeholder>
                <w:showingPlcHdr/>
                <w:text/>
              </w:sdtPr>
              <w:sdtEndPr>
                <w:rPr>
                  <w:b w:val="0"/>
                  <w:bCs w:val="0"/>
                </w:rPr>
              </w:sdtEndPr>
              <w:sdtContent>
                <w:r w:rsidRPr="00204EC6">
                  <w:rPr>
                    <w:szCs w:val="24"/>
                  </w:rPr>
                  <w:t>Mjesto</w:t>
                </w:r>
              </w:sdtContent>
            </w:sdt>
            <w:r w:rsidRPr="00204EC6">
              <w:rPr>
                <w:szCs w:val="24"/>
              </w:rPr>
              <w:t xml:space="preserve">, </w:t>
            </w:r>
            <w:sdt>
              <w:sdtPr>
                <w:rPr>
                  <w:szCs w:val="24"/>
                </w:rPr>
                <w:id w:val="-1685738703"/>
                <w:placeholder>
                  <w:docPart w:val="55F2D9E2F4D1455692C5EA976F0B8E4E"/>
                </w:placeholder>
                <w:showingPlcHdr/>
                <w:date>
                  <w:dateFormat w:val="dd.MM.yyyy."/>
                  <w:lid w:val="hr-HR"/>
                  <w:storeMappedDataAs w:val="dateTime"/>
                  <w:calendar w:val="gregorian"/>
                </w:date>
              </w:sdtPr>
              <w:sdtContent>
                <w:r w:rsidRPr="00204EC6">
                  <w:rPr>
                    <w:szCs w:val="24"/>
                  </w:rPr>
                  <w:t>Datum</w:t>
                </w:r>
              </w:sdtContent>
            </w:sdt>
          </w:p>
        </w:tc>
        <w:tc>
          <w:tcPr>
            <w:tcW w:w="513" w:type="pct"/>
          </w:tcPr>
          <w:p w14:paraId="6127096E" w14:textId="77777777" w:rsidR="00204EC6" w:rsidRPr="00204EC6" w:rsidRDefault="00204EC6" w:rsidP="00204EC6">
            <w:pPr>
              <w:spacing w:after="120"/>
              <w:contextualSpacing/>
              <w:rPr>
                <w:szCs w:val="24"/>
              </w:rPr>
            </w:pPr>
          </w:p>
        </w:tc>
        <w:tc>
          <w:tcPr>
            <w:tcW w:w="2255" w:type="pct"/>
          </w:tcPr>
          <w:p w14:paraId="31A1B7A6" w14:textId="77777777" w:rsidR="00204EC6" w:rsidRPr="00204EC6" w:rsidRDefault="00204EC6" w:rsidP="00204EC6">
            <w:pPr>
              <w:spacing w:after="120" w:line="276" w:lineRule="auto"/>
              <w:contextualSpacing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alias w:val="Mentor stručne prakse"/>
                <w:id w:val="888992263"/>
                <w:placeholder>
                  <w:docPart w:val="E7FD5A04789A4ED09D8F3C92EC6E4999"/>
                </w:placeholder>
                <w:showingPlcHdr/>
                <w:text/>
              </w:sdtPr>
              <w:sdtContent>
                <w:r w:rsidRPr="00204EC6">
                  <w:rPr>
                    <w:szCs w:val="24"/>
                  </w:rPr>
                  <w:t>Unesi ime i prezime mentora</w:t>
                </w:r>
              </w:sdtContent>
            </w:sdt>
          </w:p>
          <w:p w14:paraId="240F2A5B" w14:textId="77777777" w:rsidR="00204EC6" w:rsidRPr="00204EC6" w:rsidRDefault="00204EC6" w:rsidP="00204EC6">
            <w:pPr>
              <w:tabs>
                <w:tab w:val="right" w:pos="3717"/>
              </w:tabs>
              <w:spacing w:before="240" w:line="276" w:lineRule="auto"/>
              <w:rPr>
                <w:szCs w:val="24"/>
                <w:u w:val="single"/>
              </w:rPr>
            </w:pPr>
            <w:r w:rsidRPr="00204EC6">
              <w:rPr>
                <w:szCs w:val="24"/>
                <w:u w:val="single"/>
              </w:rPr>
              <w:tab/>
            </w:r>
          </w:p>
          <w:p w14:paraId="74D8B0BC" w14:textId="77777777" w:rsidR="00204EC6" w:rsidRPr="00204EC6" w:rsidRDefault="00204EC6" w:rsidP="00204EC6">
            <w:pPr>
              <w:contextualSpacing/>
              <w:jc w:val="center"/>
              <w:rPr>
                <w:szCs w:val="24"/>
              </w:rPr>
            </w:pPr>
            <w:r w:rsidRPr="00204EC6">
              <w:t xml:space="preserve">Mentor </w:t>
            </w:r>
            <w:proofErr w:type="spellStart"/>
            <w:r w:rsidRPr="00204EC6">
              <w:t>stručne</w:t>
            </w:r>
            <w:proofErr w:type="spellEnd"/>
            <w:r w:rsidRPr="00204EC6">
              <w:t xml:space="preserve"> </w:t>
            </w:r>
            <w:proofErr w:type="spellStart"/>
            <w:r w:rsidRPr="00204EC6">
              <w:t>prakse</w:t>
            </w:r>
            <w:proofErr w:type="spellEnd"/>
          </w:p>
        </w:tc>
      </w:tr>
    </w:tbl>
    <w:p w14:paraId="1A901034" w14:textId="77777777" w:rsidR="00204EC6" w:rsidRPr="00204EC6" w:rsidRDefault="00204EC6" w:rsidP="00204EC6">
      <w:pPr>
        <w:spacing w:after="0" w:line="240" w:lineRule="auto"/>
        <w:contextualSpacing/>
        <w:rPr>
          <w:rFonts w:ascii="Cambria" w:eastAsia="MS Mincho" w:hAnsi="Cambria" w:cs="Times New Roman"/>
          <w:szCs w:val="24"/>
        </w:rPr>
      </w:pPr>
      <w:r w:rsidRPr="00204EC6">
        <w:rPr>
          <w:rFonts w:ascii="Cambria" w:eastAsia="MS Mincho" w:hAnsi="Cambria" w:cs="Times New Roman"/>
          <w:szCs w:val="24"/>
        </w:rPr>
        <w:t>Dostaviti:</w:t>
      </w:r>
    </w:p>
    <w:p w14:paraId="23CA4FA4" w14:textId="77777777" w:rsidR="00204EC6" w:rsidRPr="00204EC6" w:rsidRDefault="00204EC6" w:rsidP="00204EC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Sveučilište u Zagrebu Agronomski fakultet</w:t>
      </w:r>
    </w:p>
    <w:p w14:paraId="235E1BA0" w14:textId="77777777" w:rsidR="00204EC6" w:rsidRPr="00204EC6" w:rsidRDefault="00204EC6" w:rsidP="00204EC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Pismohrana Pružatelja stručne prakse</w:t>
      </w:r>
    </w:p>
    <w:p w14:paraId="6C5682D1" w14:textId="77777777" w:rsidR="00204EC6" w:rsidRPr="00204EC6" w:rsidRDefault="00204EC6" w:rsidP="00204EC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Student/</w:t>
      </w:r>
      <w:proofErr w:type="spellStart"/>
      <w:r w:rsidRPr="00204EC6">
        <w:rPr>
          <w:rFonts w:ascii="Calibri" w:eastAsia="Calibri" w:hAnsi="Calibri" w:cs="Calibri"/>
        </w:rPr>
        <w:t>ica</w:t>
      </w:r>
      <w:proofErr w:type="spellEnd"/>
    </w:p>
    <w:p w14:paraId="4DE586E2" w14:textId="77777777" w:rsidR="00204EC6" w:rsidRPr="00204EC6" w:rsidRDefault="00204EC6" w:rsidP="00204EC6">
      <w:pPr>
        <w:spacing w:after="0" w:line="240" w:lineRule="auto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797468C9" w14:textId="77777777" w:rsidR="00204EC6" w:rsidRPr="00204EC6" w:rsidRDefault="00204EC6" w:rsidP="00204EC6">
      <w:pPr>
        <w:keepNext/>
        <w:keepLines/>
        <w:spacing w:before="240" w:after="120" w:line="240" w:lineRule="auto"/>
        <w:ind w:left="1247"/>
        <w:contextualSpacing/>
        <w:outlineLvl w:val="0"/>
        <w:rPr>
          <w:rFonts w:ascii="Calibri" w:eastAsia="MS Gothic" w:hAnsi="Calibri" w:cs="Times New Roman"/>
          <w:sz w:val="32"/>
          <w:szCs w:val="32"/>
        </w:rPr>
      </w:pPr>
      <w:r w:rsidRPr="00204EC6">
        <w:rPr>
          <w:rFonts w:ascii="Calibri" w:eastAsia="MS Gothic" w:hAnsi="Calibri" w:cs="Times New Roman"/>
          <w:sz w:val="32"/>
          <w:szCs w:val="32"/>
        </w:rPr>
        <w:lastRenderedPageBreak/>
        <w:t>Vrednovanje rada i vještina studenta/</w:t>
      </w:r>
      <w:proofErr w:type="spellStart"/>
      <w:r w:rsidRPr="00204EC6">
        <w:rPr>
          <w:rFonts w:ascii="Calibri" w:eastAsia="MS Gothic" w:hAnsi="Calibri" w:cs="Times New Roman"/>
          <w:sz w:val="32"/>
          <w:szCs w:val="32"/>
        </w:rPr>
        <w:t>ice</w:t>
      </w:r>
      <w:proofErr w:type="spellEnd"/>
      <w:r w:rsidRPr="00204EC6">
        <w:rPr>
          <w:rFonts w:ascii="Calibri" w:eastAsia="MS Gothic" w:hAnsi="Calibri" w:cs="Times New Roman"/>
          <w:sz w:val="32"/>
          <w:szCs w:val="32"/>
        </w:rPr>
        <w:t xml:space="preserve"> za vrijeme stručne prakse</w:t>
      </w:r>
    </w:p>
    <w:p w14:paraId="01E4DB50" w14:textId="77777777" w:rsidR="00204EC6" w:rsidRPr="00204EC6" w:rsidRDefault="00204EC6" w:rsidP="00204EC6">
      <w:pPr>
        <w:spacing w:after="120" w:line="240" w:lineRule="auto"/>
        <w:contextualSpacing/>
        <w:rPr>
          <w:rFonts w:ascii="Cambria" w:eastAsia="MS Mincho" w:hAnsi="Cambria" w:cs="Times New Roman"/>
          <w:szCs w:val="24"/>
        </w:rPr>
      </w:pPr>
    </w:p>
    <w:tbl>
      <w:tblPr>
        <w:tblStyle w:val="Reetkatablice"/>
        <w:tblW w:w="8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6804"/>
      </w:tblGrid>
      <w:tr w:rsidR="00204EC6" w:rsidRPr="00204EC6" w14:paraId="67DF8E79" w14:textId="77777777" w:rsidTr="000E292E">
        <w:tc>
          <w:tcPr>
            <w:tcW w:w="2098" w:type="dxa"/>
          </w:tcPr>
          <w:p w14:paraId="43BE3BF1" w14:textId="77777777" w:rsidR="00204EC6" w:rsidRPr="00204EC6" w:rsidRDefault="00204EC6" w:rsidP="00204EC6">
            <w:pPr>
              <w:spacing w:after="120" w:line="360" w:lineRule="auto"/>
              <w:contextualSpacing/>
              <w:rPr>
                <w:szCs w:val="24"/>
              </w:rPr>
            </w:pPr>
            <w:r w:rsidRPr="00204EC6">
              <w:rPr>
                <w:szCs w:val="24"/>
              </w:rPr>
              <w:t xml:space="preserve">Ime i </w:t>
            </w:r>
            <w:proofErr w:type="spellStart"/>
            <w:r w:rsidRPr="00204EC6">
              <w:rPr>
                <w:szCs w:val="24"/>
              </w:rPr>
              <w:t>prezime</w:t>
            </w:r>
            <w:proofErr w:type="spellEnd"/>
            <w:r w:rsidRPr="00204EC6">
              <w:rPr>
                <w:szCs w:val="24"/>
              </w:rPr>
              <w:t>:</w:t>
            </w:r>
          </w:p>
        </w:tc>
        <w:tc>
          <w:tcPr>
            <w:tcW w:w="6804" w:type="dxa"/>
          </w:tcPr>
          <w:p w14:paraId="740E6903" w14:textId="77777777" w:rsidR="00204EC6" w:rsidRPr="00204EC6" w:rsidRDefault="00204EC6" w:rsidP="00204EC6">
            <w:pPr>
              <w:spacing w:after="120" w:line="360" w:lineRule="auto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alias w:val="Ime i prezime"/>
                <w:tag w:val="Ime i prezime"/>
                <w:id w:val="-146130684"/>
                <w:placeholder>
                  <w:docPart w:val="3455D95997A44B18ADC46DCFF30DCE01"/>
                </w:placeholder>
                <w:showingPlcHdr/>
                <w:text/>
              </w:sdtPr>
              <w:sdtContent>
                <w:r w:rsidRPr="00204EC6">
                  <w:rPr>
                    <w:szCs w:val="24"/>
                  </w:rPr>
                  <w:t>Unesi ime i prezime studenta/ice</w:t>
                </w:r>
              </w:sdtContent>
            </w:sdt>
          </w:p>
        </w:tc>
      </w:tr>
      <w:tr w:rsidR="00204EC6" w:rsidRPr="00204EC6" w14:paraId="6649C280" w14:textId="77777777" w:rsidTr="000E292E">
        <w:tc>
          <w:tcPr>
            <w:tcW w:w="2098" w:type="dxa"/>
          </w:tcPr>
          <w:p w14:paraId="0669B7DD" w14:textId="77777777" w:rsidR="00204EC6" w:rsidRPr="00204EC6" w:rsidRDefault="00204EC6" w:rsidP="00204EC6">
            <w:pPr>
              <w:spacing w:after="120" w:line="360" w:lineRule="auto"/>
              <w:contextualSpacing/>
              <w:rPr>
                <w:szCs w:val="24"/>
              </w:rPr>
            </w:pPr>
            <w:proofErr w:type="spellStart"/>
            <w:r w:rsidRPr="00204EC6">
              <w:rPr>
                <w:szCs w:val="24"/>
              </w:rPr>
              <w:t>Studij</w:t>
            </w:r>
            <w:proofErr w:type="spellEnd"/>
            <w:r w:rsidRPr="00204EC6">
              <w:rPr>
                <w:szCs w:val="24"/>
              </w:rPr>
              <w:t>:</w:t>
            </w:r>
          </w:p>
        </w:tc>
        <w:tc>
          <w:tcPr>
            <w:tcW w:w="6804" w:type="dxa"/>
          </w:tcPr>
          <w:p w14:paraId="20BF4F16" w14:textId="77777777" w:rsidR="00204EC6" w:rsidRPr="00204EC6" w:rsidRDefault="00204EC6" w:rsidP="00204EC6">
            <w:pPr>
              <w:spacing w:after="120" w:line="360" w:lineRule="auto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alias w:val="Studij"/>
                <w:tag w:val="Studij"/>
                <w:id w:val="-1443454288"/>
                <w:placeholder>
                  <w:docPart w:val="59588506061C4415B9131BCAFBD23215"/>
                </w:placeholder>
                <w:comboBox>
                  <w:listItem w:value="Odaberi studij"/>
                  <w:listItem w:displayText="Bs-Agrarna ekonomika" w:value="Bs-Agrarna ekonomika"/>
                  <w:listItem w:displayText="Bs-Agroekologija" w:value="Bs-Agroekologija"/>
                  <w:listItem w:displayText="Bs-Animalne znanosti" w:value="Bs-Animalne znanosti"/>
                  <w:listItem w:displayText="Bs-Biljne znanosti" w:value="Bs-Biljne znanosti"/>
                  <w:listItem w:displayText="Bs-Ekološka poljoprivreda" w:value="Bs-Ekološka poljoprivreda"/>
                  <w:listItem w:displayText="Bs-Hortikultura" w:value="Bs-Hortikultura"/>
                  <w:listItem w:displayText="Bs-Krajobrazna arhitektura" w:value="Bs-Krajobrazna arhitektura"/>
                  <w:listItem w:displayText="Bs-Poljoprivredna tehnika" w:value="Bs-Poljoprivredna tehnika"/>
                  <w:listItem w:displayText="Bs-Fitomedicina" w:value="Bs-Fitomedicina"/>
                  <w:listItem w:displayText="-------------------------------------------------" w:value="-------------------------------------------------"/>
                  <w:listItem w:displayText="Ms-Agrobiznis i ruralni razvitak" w:value="Ms-Agrobiznis i ruralni razvitak"/>
                  <w:listItem w:displayText="Ms-Agroekologija - Agroekologija" w:value="Ms-Agroekologija - Agroekologija"/>
                  <w:listItem w:displayText="Ms-Agroekologija - Mikrobna biotehnologija u poljoprivredi" w:value="Ms-Agroekologija - Mikrobna biotehnologija u poljoprivredi"/>
                  <w:listItem w:displayText="Ms-Biljne znanosti" w:value="Ms-Biljne znanosti"/>
                  <w:listItem w:displayText="Ms-Ekološka poljoprivreda i agroturizam" w:value="Ms-Ekološka poljoprivreda i agroturizam"/>
                  <w:listItem w:displayText="MS-Fitomedicina " w:value="MS-Fitomedicina "/>
                  <w:listItem w:displayText="Ms-Genetika i oplemenjivanje životinja" w:value="Ms-Genetika i oplemenjivanje životinja"/>
                  <w:listItem w:displayText="Ms-Hortikultura  - Povrćarstvo" w:value="Ms-Hortikultura  - Povrćarstvo"/>
                  <w:listItem w:displayText="Ms-Hortikultura  - Ukrasno bilje" w:value="Ms-Hortikultura  - Ukrasno bilje"/>
                  <w:listItem w:displayText="Ms-Hortikultura  - Vinogradarstvo i vinarstvo" w:value="Ms-Hortikultura  - Vinogradarstvo i vinarstvo"/>
                  <w:listItem w:displayText="Ms-Hortikultura  - Voćarstvo" w:value="Ms-Hortikultura  - Voćarstvo"/>
                  <w:listItem w:displayText="Ms-Hranidba životinja i hrana" w:value="Ms-Hranidba životinja i hrana"/>
                  <w:listItem w:displayText="Ms-Krajobrazna arhitektura" w:value="Ms-Krajobrazna arhitektura"/>
                  <w:listItem w:displayText="Ms-Obnovljivi izvori energije u poljoprivredi" w:value="Ms-Obnovljivi izvori energije u poljoprivredi"/>
                  <w:listItem w:displayText="Ms-Poljoprivredna tehnika - Mehanizacija" w:value="Ms-Poljoprivredna tehnika - Mehanizacija"/>
                  <w:listItem w:displayText="Ms-Poljoprivredna tehnika - Melioracije" w:value="Ms-Poljoprivredna tehnika - Melioracije"/>
                  <w:listItem w:displayText="Ms-Proizvodnja i prerada mesa" w:value="Ms-Proizvodnja i prerada mesa"/>
                  <w:listItem w:displayText="Ms-Proizvodnja i prerada mlijeka" w:value="Ms-Proizvodnja i prerada mlijeka"/>
                  <w:listItem w:displayText="Ms-Ribarstvo i lovstvo" w:value="Ms-Ribarstvo i lovstvo"/>
                  <w:listItem w:displayText="Ms-Okoliš, poljoprivreda i gospodarenje resursima" w:value="Ms-Okoliš, poljoprivreda i gospodarenje resursima"/>
                </w:comboBox>
              </w:sdtPr>
              <w:sdtContent>
                <w:proofErr w:type="spellStart"/>
                <w:r w:rsidRPr="00204EC6">
                  <w:rPr>
                    <w:szCs w:val="24"/>
                  </w:rPr>
                  <w:t>Odaberi</w:t>
                </w:r>
                <w:proofErr w:type="spellEnd"/>
                <w:r w:rsidRPr="00204EC6">
                  <w:rPr>
                    <w:szCs w:val="24"/>
                  </w:rPr>
                  <w:t xml:space="preserve"> </w:t>
                </w:r>
                <w:proofErr w:type="spellStart"/>
                <w:r w:rsidRPr="00204EC6">
                  <w:rPr>
                    <w:szCs w:val="24"/>
                  </w:rPr>
                  <w:t>studij</w:t>
                </w:r>
                <w:proofErr w:type="spellEnd"/>
              </w:sdtContent>
            </w:sdt>
          </w:p>
        </w:tc>
      </w:tr>
      <w:tr w:rsidR="00204EC6" w:rsidRPr="00204EC6" w14:paraId="63BE8356" w14:textId="77777777" w:rsidTr="000E292E">
        <w:tc>
          <w:tcPr>
            <w:tcW w:w="2098" w:type="dxa"/>
          </w:tcPr>
          <w:p w14:paraId="36B79B97" w14:textId="77777777" w:rsidR="00204EC6" w:rsidRPr="00204EC6" w:rsidRDefault="00204EC6" w:rsidP="00204EC6">
            <w:pPr>
              <w:spacing w:after="120" w:line="360" w:lineRule="auto"/>
              <w:contextualSpacing/>
              <w:rPr>
                <w:szCs w:val="24"/>
              </w:rPr>
            </w:pPr>
            <w:r w:rsidRPr="00204EC6">
              <w:rPr>
                <w:szCs w:val="24"/>
              </w:rPr>
              <w:t xml:space="preserve">JMBAG </w:t>
            </w:r>
            <w:proofErr w:type="spellStart"/>
            <w:r w:rsidRPr="00204EC6">
              <w:rPr>
                <w:szCs w:val="24"/>
              </w:rPr>
              <w:t>broj</w:t>
            </w:r>
            <w:proofErr w:type="spellEnd"/>
            <w:r w:rsidRPr="00204EC6">
              <w:rPr>
                <w:szCs w:val="24"/>
              </w:rPr>
              <w:t>:</w:t>
            </w:r>
          </w:p>
        </w:tc>
        <w:tc>
          <w:tcPr>
            <w:tcW w:w="6804" w:type="dxa"/>
          </w:tcPr>
          <w:p w14:paraId="3CD8C9B2" w14:textId="77777777" w:rsidR="00204EC6" w:rsidRPr="00204EC6" w:rsidRDefault="00204EC6" w:rsidP="00204EC6">
            <w:pPr>
              <w:spacing w:after="120" w:line="360" w:lineRule="auto"/>
              <w:contextualSpacing/>
              <w:rPr>
                <w:szCs w:val="24"/>
              </w:rPr>
            </w:pPr>
            <w:sdt>
              <w:sdtPr>
                <w:rPr>
                  <w:szCs w:val="24"/>
                </w:rPr>
                <w:alias w:val="JMBAG"/>
                <w:tag w:val="JMBAG"/>
                <w:id w:val="-1646192724"/>
                <w:placeholder>
                  <w:docPart w:val="A79CEE3519954A86A7B97BA82E35A4C1"/>
                </w:placeholder>
                <w:showingPlcHdr/>
                <w:text/>
              </w:sdtPr>
              <w:sdtContent>
                <w:r w:rsidRPr="00204EC6">
                  <w:rPr>
                    <w:szCs w:val="24"/>
                  </w:rPr>
                  <w:t>Unesi JMBAG</w:t>
                </w:r>
              </w:sdtContent>
            </w:sdt>
          </w:p>
        </w:tc>
      </w:tr>
    </w:tbl>
    <w:p w14:paraId="1EC153A2" w14:textId="77777777" w:rsidR="00204EC6" w:rsidRPr="00204EC6" w:rsidRDefault="00204EC6" w:rsidP="00204EC6">
      <w:pPr>
        <w:spacing w:after="120" w:line="240" w:lineRule="auto"/>
        <w:contextualSpacing/>
        <w:rPr>
          <w:rFonts w:ascii="Cambria" w:eastAsia="MS Mincho" w:hAnsi="Cambria" w:cs="Times New Roman"/>
          <w:szCs w:val="24"/>
        </w:rPr>
      </w:pPr>
    </w:p>
    <w:p w14:paraId="79B23C13" w14:textId="77777777" w:rsidR="00204EC6" w:rsidRPr="00204EC6" w:rsidRDefault="00204EC6" w:rsidP="00204EC6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Kako vrednujete radni učinak studenta/</w:t>
      </w:r>
      <w:proofErr w:type="spellStart"/>
      <w:r w:rsidRPr="00204EC6">
        <w:rPr>
          <w:rFonts w:ascii="Calibri" w:eastAsia="Calibri" w:hAnsi="Calibri" w:cs="Calibri"/>
        </w:rPr>
        <w:t>ice</w:t>
      </w:r>
      <w:proofErr w:type="spellEnd"/>
      <w:r w:rsidRPr="00204EC6">
        <w:rPr>
          <w:rFonts w:ascii="Calibri" w:eastAsia="Calibri" w:hAnsi="Calibri" w:cs="Calibri"/>
        </w:rPr>
        <w:t xml:space="preserve"> za vrijeme stručne prakse?</w:t>
      </w:r>
    </w:p>
    <w:p w14:paraId="45B79705" w14:textId="65E350E5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libri" w:eastAsia="Calibri" w:hAnsi="Calibri" w:cs="Calibri"/>
          <w:szCs w:val="24"/>
          <w:lang w:val="en-US"/>
        </w:rPr>
        <w:object w:dxaOrig="1440" w:dyaOrig="1440" w14:anchorId="46D4E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04pt;height:18pt" o:ole="">
            <v:imagedata r:id="rId9" o:title=""/>
          </v:shape>
          <w:control r:id="rId10" w:name="OptionButton1" w:shapeid="_x0000_i1096"/>
        </w:object>
      </w:r>
    </w:p>
    <w:p w14:paraId="2F2966DF" w14:textId="05EC9F62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libri" w:eastAsia="Calibri" w:hAnsi="Calibri" w:cs="Calibri"/>
          <w:szCs w:val="24"/>
          <w:lang w:val="en-US"/>
        </w:rPr>
        <w:object w:dxaOrig="1440" w:dyaOrig="1440" w14:anchorId="701CBB5F">
          <v:shape id="_x0000_i1095" type="#_x0000_t75" style="width:323.4pt;height:18pt" o:ole="">
            <v:imagedata r:id="rId11" o:title=""/>
          </v:shape>
          <w:control r:id="rId12" w:name="OptionButton2" w:shapeid="_x0000_i1095"/>
        </w:object>
      </w:r>
    </w:p>
    <w:p w14:paraId="625C3A7F" w14:textId="174D0485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libri" w:eastAsia="Calibri" w:hAnsi="Calibri" w:cs="Calibri"/>
          <w:szCs w:val="24"/>
          <w:lang w:val="en-US"/>
        </w:rPr>
        <w:object w:dxaOrig="1440" w:dyaOrig="1440" w14:anchorId="194D0CEC">
          <v:shape id="_x0000_i1094" type="#_x0000_t75" style="width:327.6pt;height:18pt" o:ole="">
            <v:imagedata r:id="rId13" o:title=""/>
          </v:shape>
          <w:control r:id="rId14" w:name="OptionButton3" w:shapeid="_x0000_i1094"/>
        </w:object>
      </w:r>
    </w:p>
    <w:p w14:paraId="073D10E7" w14:textId="77777777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4CBE1D92" w14:textId="77777777" w:rsidR="00204EC6" w:rsidRPr="00204EC6" w:rsidRDefault="00204EC6" w:rsidP="00204EC6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Kako vrednujete kvalitetu rada studenta/</w:t>
      </w:r>
      <w:proofErr w:type="spellStart"/>
      <w:r w:rsidRPr="00204EC6">
        <w:rPr>
          <w:rFonts w:ascii="Calibri" w:eastAsia="Calibri" w:hAnsi="Calibri" w:cs="Calibri"/>
        </w:rPr>
        <w:t>ice</w:t>
      </w:r>
      <w:proofErr w:type="spellEnd"/>
      <w:r w:rsidRPr="00204EC6">
        <w:rPr>
          <w:rFonts w:ascii="Calibri" w:eastAsia="Calibri" w:hAnsi="Calibri" w:cs="Calibri"/>
        </w:rPr>
        <w:t xml:space="preserve"> za vrijeme stručne prakse?</w:t>
      </w:r>
    </w:p>
    <w:p w14:paraId="348157F6" w14:textId="539B6898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3BF5724E">
          <v:shape id="_x0000_i1093" type="#_x0000_t75" style="width:375.6pt;height:19.8pt" o:ole="">
            <v:imagedata r:id="rId15" o:title=""/>
          </v:shape>
          <w:control r:id="rId16" w:name="OptionButton4" w:shapeid="_x0000_i1093"/>
        </w:object>
      </w:r>
    </w:p>
    <w:p w14:paraId="61183DC0" w14:textId="4CC1AC01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522EF97E">
          <v:shape id="_x0000_i1092" type="#_x0000_t75" style="width:402.6pt;height:19.8pt" o:ole="">
            <v:imagedata r:id="rId17" o:title=""/>
          </v:shape>
          <w:control r:id="rId18" w:name="OptionButton5" w:shapeid="_x0000_i1092"/>
        </w:object>
      </w:r>
    </w:p>
    <w:p w14:paraId="7A05D03A" w14:textId="797337F2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6F264AD6">
          <v:shape id="_x0000_i1091" type="#_x0000_t75" style="width:327.6pt;height:19.8pt" o:ole="">
            <v:imagedata r:id="rId19" o:title=""/>
          </v:shape>
          <w:control r:id="rId20" w:name="OptionButton6" w:shapeid="_x0000_i1091"/>
        </w:object>
      </w:r>
    </w:p>
    <w:p w14:paraId="4C124D56" w14:textId="77777777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752DB747" w14:textId="77777777" w:rsidR="00204EC6" w:rsidRPr="00204EC6" w:rsidRDefault="00204EC6" w:rsidP="00204EC6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Kako vrednujete primjenu teorijskih znanja studenta/</w:t>
      </w:r>
      <w:proofErr w:type="spellStart"/>
      <w:r w:rsidRPr="00204EC6">
        <w:rPr>
          <w:rFonts w:ascii="Calibri" w:eastAsia="Calibri" w:hAnsi="Calibri" w:cs="Calibri"/>
        </w:rPr>
        <w:t>ice</w:t>
      </w:r>
      <w:proofErr w:type="spellEnd"/>
      <w:r w:rsidRPr="00204EC6">
        <w:rPr>
          <w:rFonts w:ascii="Calibri" w:eastAsia="Calibri" w:hAnsi="Calibri" w:cs="Calibri"/>
        </w:rPr>
        <w:t xml:space="preserve"> za vrijeme stručne prakse?</w:t>
      </w:r>
    </w:p>
    <w:p w14:paraId="75DD133B" w14:textId="4821F84B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2B11DB72">
          <v:shape id="_x0000_i1090" type="#_x0000_t75" style="width:371.4pt;height:19.8pt" o:ole="">
            <v:imagedata r:id="rId21" o:title=""/>
          </v:shape>
          <w:control r:id="rId22" w:name="OptionButton7" w:shapeid="_x0000_i1090"/>
        </w:object>
      </w:r>
    </w:p>
    <w:p w14:paraId="3D37A2C3" w14:textId="2D853372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671C66E0">
          <v:shape id="_x0000_i1089" type="#_x0000_t75" style="width:375.6pt;height:19.8pt" o:ole="">
            <v:imagedata r:id="rId23" o:title=""/>
          </v:shape>
          <w:control r:id="rId24" w:name="OptionButton8" w:shapeid="_x0000_i1089"/>
        </w:object>
      </w:r>
    </w:p>
    <w:p w14:paraId="1A6BF513" w14:textId="522FA3C3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47A37DA2">
          <v:shape id="_x0000_i1088" type="#_x0000_t75" style="width:375.6pt;height:19.8pt" o:ole="">
            <v:imagedata r:id="rId25" o:title=""/>
          </v:shape>
          <w:control r:id="rId26" w:name="OptionButton9" w:shapeid="_x0000_i1088"/>
        </w:object>
      </w:r>
    </w:p>
    <w:p w14:paraId="3AA59266" w14:textId="77777777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7CEE2B3E" w14:textId="77777777" w:rsidR="00204EC6" w:rsidRPr="00204EC6" w:rsidRDefault="00204EC6" w:rsidP="00204EC6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Kako vrednujete vještinu rješavanja problema studenta/</w:t>
      </w:r>
      <w:proofErr w:type="spellStart"/>
      <w:r w:rsidRPr="00204EC6">
        <w:rPr>
          <w:rFonts w:ascii="Calibri" w:eastAsia="Calibri" w:hAnsi="Calibri" w:cs="Calibri"/>
        </w:rPr>
        <w:t>ice</w:t>
      </w:r>
      <w:proofErr w:type="spellEnd"/>
      <w:r w:rsidRPr="00204EC6">
        <w:rPr>
          <w:rFonts w:ascii="Calibri" w:eastAsia="Calibri" w:hAnsi="Calibri" w:cs="Calibri"/>
        </w:rPr>
        <w:t xml:space="preserve"> za vrijeme stručne prakse?</w:t>
      </w:r>
    </w:p>
    <w:p w14:paraId="57FDE1B5" w14:textId="0F5C6D39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66179D05">
          <v:shape id="_x0000_i1087" type="#_x0000_t75" style="width:375.6pt;height:19.8pt" o:ole="">
            <v:imagedata r:id="rId27" o:title=""/>
          </v:shape>
          <w:control r:id="rId28" w:name="OptionButton10" w:shapeid="_x0000_i1087"/>
        </w:object>
      </w:r>
      <w:r w:rsidRPr="00204EC6">
        <w:rPr>
          <w:rFonts w:ascii="Cambria" w:eastAsia="MS Mincho" w:hAnsi="Cambria" w:cs="Times New Roman"/>
          <w:szCs w:val="24"/>
          <w:lang w:val="en-US"/>
        </w:rPr>
        <w:t xml:space="preserve"> </w:t>
      </w:r>
    </w:p>
    <w:p w14:paraId="41C8C415" w14:textId="5602A4E7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32EFBB9C">
          <v:shape id="_x0000_i1086" type="#_x0000_t75" style="width:354pt;height:19.8pt" o:ole="">
            <v:imagedata r:id="rId29" o:title=""/>
          </v:shape>
          <w:control r:id="rId30" w:name="OptionButton11" w:shapeid="_x0000_i1086"/>
        </w:object>
      </w:r>
    </w:p>
    <w:p w14:paraId="4E171F9D" w14:textId="2B61AE57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31FD0DA4">
          <v:shape id="_x0000_i1085" type="#_x0000_t75" style="width:354pt;height:19.8pt" o:ole="">
            <v:imagedata r:id="rId31" o:title=""/>
          </v:shape>
          <w:control r:id="rId32" w:name="OptionButton111" w:shapeid="_x0000_i1085"/>
        </w:object>
      </w:r>
    </w:p>
    <w:p w14:paraId="68249689" w14:textId="77777777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5EAFF111" w14:textId="77777777" w:rsidR="00204EC6" w:rsidRPr="00204EC6" w:rsidRDefault="00204EC6" w:rsidP="00204EC6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Kako vrednujete donošenje odluka studenta/</w:t>
      </w:r>
      <w:proofErr w:type="spellStart"/>
      <w:r w:rsidRPr="00204EC6">
        <w:rPr>
          <w:rFonts w:ascii="Calibri" w:eastAsia="Calibri" w:hAnsi="Calibri" w:cs="Calibri"/>
        </w:rPr>
        <w:t>ice</w:t>
      </w:r>
      <w:proofErr w:type="spellEnd"/>
      <w:r w:rsidRPr="00204EC6">
        <w:rPr>
          <w:rFonts w:ascii="Calibri" w:eastAsia="Calibri" w:hAnsi="Calibri" w:cs="Calibri"/>
        </w:rPr>
        <w:t xml:space="preserve"> za vrijeme stručne prakse?</w:t>
      </w:r>
    </w:p>
    <w:p w14:paraId="1EBFF737" w14:textId="6E1D6B30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5401085F">
          <v:shape id="_x0000_i1084" type="#_x0000_t75" style="width:375.6pt;height:19.8pt" o:ole="">
            <v:imagedata r:id="rId33" o:title=""/>
          </v:shape>
          <w:control r:id="rId34" w:name="OptionButton13" w:shapeid="_x0000_i1084"/>
        </w:object>
      </w:r>
    </w:p>
    <w:p w14:paraId="457BAAE2" w14:textId="7559A1FD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46AAFC67">
          <v:shape id="_x0000_i1083" type="#_x0000_t75" style="width:372.6pt;height:19.8pt" o:ole="">
            <v:imagedata r:id="rId35" o:title=""/>
          </v:shape>
          <w:control r:id="rId36" w:name="OptionButton14" w:shapeid="_x0000_i1083"/>
        </w:object>
      </w:r>
    </w:p>
    <w:p w14:paraId="345778E5" w14:textId="2AF6763A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28A1D7BB">
          <v:shape id="_x0000_i1082" type="#_x0000_t75" style="width:379.8pt;height:19.8pt" o:ole="">
            <v:imagedata r:id="rId37" o:title=""/>
          </v:shape>
          <w:control r:id="rId38" w:name="OptionButton15" w:shapeid="_x0000_i1082"/>
        </w:object>
      </w:r>
    </w:p>
    <w:p w14:paraId="1AC5A609" w14:textId="77777777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2B7F6DA1" w14:textId="77777777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529D8278" w14:textId="77777777" w:rsidR="00204EC6" w:rsidRPr="00204EC6" w:rsidRDefault="00204EC6" w:rsidP="00204EC6">
      <w:pPr>
        <w:keepNext/>
        <w:numPr>
          <w:ilvl w:val="0"/>
          <w:numId w:val="3"/>
        </w:numPr>
        <w:spacing w:after="0" w:line="276" w:lineRule="auto"/>
        <w:ind w:hanging="357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Kako vrednujete timski rad studenta/</w:t>
      </w:r>
      <w:proofErr w:type="spellStart"/>
      <w:r w:rsidRPr="00204EC6">
        <w:rPr>
          <w:rFonts w:ascii="Calibri" w:eastAsia="Calibri" w:hAnsi="Calibri" w:cs="Calibri"/>
        </w:rPr>
        <w:t>ice</w:t>
      </w:r>
      <w:proofErr w:type="spellEnd"/>
      <w:r w:rsidRPr="00204EC6">
        <w:rPr>
          <w:rFonts w:ascii="Calibri" w:eastAsia="Calibri" w:hAnsi="Calibri" w:cs="Calibri"/>
        </w:rPr>
        <w:t xml:space="preserve"> za vrijeme stručne prakse?</w:t>
      </w:r>
    </w:p>
    <w:p w14:paraId="7FA30C48" w14:textId="24DDC393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63DDF261">
          <v:shape id="_x0000_i1081" type="#_x0000_t75" style="width:385.8pt;height:19.8pt" o:ole="">
            <v:imagedata r:id="rId39" o:title=""/>
          </v:shape>
          <w:control r:id="rId40" w:name="OptionButton16" w:shapeid="_x0000_i1081"/>
        </w:object>
      </w:r>
    </w:p>
    <w:p w14:paraId="2D1B2C6E" w14:textId="7AE46AAD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54A85E16">
          <v:shape id="_x0000_i1080" type="#_x0000_t75" style="width:379.8pt;height:19.8pt" o:ole="">
            <v:imagedata r:id="rId41" o:title=""/>
          </v:shape>
          <w:control r:id="rId42" w:name="OptionButton17" w:shapeid="_x0000_i1080"/>
        </w:object>
      </w:r>
    </w:p>
    <w:p w14:paraId="06843E9F" w14:textId="2DB943CD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5A2E4C94">
          <v:shape id="_x0000_i1079" type="#_x0000_t75" style="width:379.8pt;height:19.8pt" o:ole="">
            <v:imagedata r:id="rId43" o:title=""/>
          </v:shape>
          <w:control r:id="rId44" w:name="OptionButton18" w:shapeid="_x0000_i1079"/>
        </w:object>
      </w:r>
    </w:p>
    <w:p w14:paraId="1A631841" w14:textId="77777777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66A63BD2" w14:textId="77777777" w:rsidR="00204EC6" w:rsidRPr="00204EC6" w:rsidRDefault="00204EC6" w:rsidP="00204EC6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Kako vrednujete komunikacijske vještine studenta/</w:t>
      </w:r>
      <w:proofErr w:type="spellStart"/>
      <w:r w:rsidRPr="00204EC6">
        <w:rPr>
          <w:rFonts w:ascii="Calibri" w:eastAsia="Calibri" w:hAnsi="Calibri" w:cs="Calibri"/>
        </w:rPr>
        <w:t>ice</w:t>
      </w:r>
      <w:proofErr w:type="spellEnd"/>
      <w:r w:rsidRPr="00204EC6">
        <w:rPr>
          <w:rFonts w:ascii="Calibri" w:eastAsia="Calibri" w:hAnsi="Calibri" w:cs="Calibri"/>
        </w:rPr>
        <w:t xml:space="preserve"> za vrijeme stručne prakse?</w:t>
      </w:r>
    </w:p>
    <w:p w14:paraId="1251C8B3" w14:textId="1A46E645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3D3CBAC2">
          <v:shape id="_x0000_i1078" type="#_x0000_t75" style="width:385.8pt;height:19.8pt" o:ole="">
            <v:imagedata r:id="rId45" o:title=""/>
          </v:shape>
          <w:control r:id="rId46" w:name="OptionButton19" w:shapeid="_x0000_i1078"/>
        </w:object>
      </w:r>
    </w:p>
    <w:p w14:paraId="668D3399" w14:textId="671DF786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lastRenderedPageBreak/>
        <w:object w:dxaOrig="1440" w:dyaOrig="1440" w14:anchorId="5DD57B04">
          <v:shape id="_x0000_i1077" type="#_x0000_t75" style="width:369pt;height:19.8pt" o:ole="">
            <v:imagedata r:id="rId47" o:title=""/>
          </v:shape>
          <w:control r:id="rId48" w:name="OptionButton20" w:shapeid="_x0000_i1077"/>
        </w:object>
      </w:r>
    </w:p>
    <w:p w14:paraId="520153BD" w14:textId="012B574C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61DD40C9">
          <v:shape id="_x0000_i1076" type="#_x0000_t75" style="width:369pt;height:19.8pt" o:ole="">
            <v:imagedata r:id="rId49" o:title=""/>
          </v:shape>
          <w:control r:id="rId50" w:name="OptionButton21" w:shapeid="_x0000_i1076"/>
        </w:object>
      </w:r>
    </w:p>
    <w:p w14:paraId="17F66DBA" w14:textId="77777777" w:rsidR="00204EC6" w:rsidRPr="00204EC6" w:rsidRDefault="00204EC6" w:rsidP="00204EC6">
      <w:pPr>
        <w:spacing w:after="120" w:line="240" w:lineRule="auto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63DC39E8" w14:textId="77777777" w:rsidR="00204EC6" w:rsidRPr="00204EC6" w:rsidRDefault="00204EC6" w:rsidP="00204EC6">
      <w:pPr>
        <w:numPr>
          <w:ilvl w:val="0"/>
          <w:numId w:val="3"/>
        </w:numPr>
        <w:spacing w:after="0" w:line="276" w:lineRule="auto"/>
        <w:contextualSpacing/>
        <w:rPr>
          <w:rFonts w:ascii="Calibri" w:eastAsia="Calibri" w:hAnsi="Calibri" w:cs="Calibri"/>
        </w:rPr>
      </w:pPr>
      <w:r w:rsidRPr="00204EC6">
        <w:rPr>
          <w:rFonts w:ascii="Calibri" w:eastAsia="Calibri" w:hAnsi="Calibri" w:cs="Calibri"/>
        </w:rPr>
        <w:t>Kako vrednujete motiviranost i odgovornost studenta/</w:t>
      </w:r>
      <w:proofErr w:type="spellStart"/>
      <w:r w:rsidRPr="00204EC6">
        <w:rPr>
          <w:rFonts w:ascii="Calibri" w:eastAsia="Calibri" w:hAnsi="Calibri" w:cs="Calibri"/>
        </w:rPr>
        <w:t>ice</w:t>
      </w:r>
      <w:proofErr w:type="spellEnd"/>
      <w:r w:rsidRPr="00204EC6">
        <w:rPr>
          <w:rFonts w:ascii="Calibri" w:eastAsia="Calibri" w:hAnsi="Calibri" w:cs="Calibri"/>
        </w:rPr>
        <w:t xml:space="preserve"> za vrijeme stručne prakse?</w:t>
      </w:r>
    </w:p>
    <w:p w14:paraId="12A6621C" w14:textId="0C6302E9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000B5449">
          <v:shape id="_x0000_i1075" type="#_x0000_t75" style="width:385.8pt;height:19.8pt" o:ole="">
            <v:imagedata r:id="rId51" o:title=""/>
          </v:shape>
          <w:control r:id="rId52" w:name="OptionButton191" w:shapeid="_x0000_i1075"/>
        </w:object>
      </w:r>
    </w:p>
    <w:p w14:paraId="140E8412" w14:textId="080D2E0C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4DAD3243">
          <v:shape id="_x0000_i1074" type="#_x0000_t75" style="width:369pt;height:19.8pt" o:ole="">
            <v:imagedata r:id="rId53" o:title=""/>
          </v:shape>
          <w:control r:id="rId54" w:name="OptionButton201" w:shapeid="_x0000_i1074"/>
        </w:object>
      </w:r>
    </w:p>
    <w:p w14:paraId="0BED6D5A" w14:textId="2A45B3F5" w:rsidR="00204EC6" w:rsidRPr="00204EC6" w:rsidRDefault="00204EC6" w:rsidP="00204EC6">
      <w:pPr>
        <w:spacing w:after="0" w:line="240" w:lineRule="auto"/>
        <w:ind w:left="142"/>
        <w:contextualSpacing/>
        <w:rPr>
          <w:rFonts w:ascii="Cambria" w:eastAsia="MS Mincho" w:hAnsi="Cambria" w:cs="Times New Roman"/>
          <w:szCs w:val="24"/>
          <w:lang w:val="en-US"/>
        </w:rPr>
      </w:pPr>
      <w:r w:rsidRPr="00204EC6">
        <w:rPr>
          <w:rFonts w:ascii="Cambria" w:eastAsia="MS Mincho" w:hAnsi="Cambria" w:cs="Times New Roman"/>
          <w:szCs w:val="24"/>
          <w:lang w:val="en-US"/>
        </w:rPr>
        <w:object w:dxaOrig="1440" w:dyaOrig="1440" w14:anchorId="086E0199">
          <v:shape id="_x0000_i1073" type="#_x0000_t75" style="width:369pt;height:19.8pt" o:ole="">
            <v:imagedata r:id="rId55" o:title=""/>
          </v:shape>
          <w:control r:id="rId56" w:name="OptionButton211" w:shapeid="_x0000_i1073"/>
        </w:object>
      </w:r>
    </w:p>
    <w:p w14:paraId="2E88BBC3" w14:textId="77777777" w:rsidR="00204EC6" w:rsidRPr="00204EC6" w:rsidRDefault="00204EC6" w:rsidP="00204EC6">
      <w:pPr>
        <w:spacing w:after="120" w:line="240" w:lineRule="auto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4E97E5CE" w14:textId="77777777" w:rsidR="00204EC6" w:rsidRPr="00204EC6" w:rsidRDefault="00204EC6" w:rsidP="00204EC6">
      <w:pPr>
        <w:spacing w:after="120" w:line="240" w:lineRule="auto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3457F1FE" w14:textId="77777777" w:rsidR="00204EC6" w:rsidRPr="00204EC6" w:rsidRDefault="00204EC6" w:rsidP="00204EC6">
      <w:pPr>
        <w:spacing w:after="120" w:line="240" w:lineRule="auto"/>
        <w:contextualSpacing/>
        <w:rPr>
          <w:rFonts w:ascii="Cambria" w:eastAsia="MS Mincho" w:hAnsi="Cambria" w:cs="Times New Roman"/>
          <w:szCs w:val="24"/>
          <w:lang w:val="en-US"/>
        </w:rPr>
      </w:pPr>
    </w:p>
    <w:p w14:paraId="2CEB752A" w14:textId="77777777" w:rsidR="00204EC6" w:rsidRPr="00204EC6" w:rsidRDefault="00204EC6" w:rsidP="00204EC6">
      <w:pPr>
        <w:spacing w:after="120" w:line="240" w:lineRule="auto"/>
        <w:contextualSpacing/>
        <w:rPr>
          <w:rFonts w:ascii="Cambria" w:eastAsia="MS Mincho" w:hAnsi="Cambria" w:cs="Times New Roman"/>
          <w:szCs w:val="24"/>
        </w:rPr>
      </w:pPr>
    </w:p>
    <w:tbl>
      <w:tblPr>
        <w:tblStyle w:val="Reetkatablice"/>
        <w:tblW w:w="45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931"/>
        <w:gridCol w:w="4091"/>
      </w:tblGrid>
      <w:tr w:rsidR="00204EC6" w:rsidRPr="00204EC6" w14:paraId="4D46CEEB" w14:textId="77777777" w:rsidTr="000E292E">
        <w:tc>
          <w:tcPr>
            <w:tcW w:w="1962" w:type="pct"/>
          </w:tcPr>
          <w:p w14:paraId="5FFAA891" w14:textId="77777777" w:rsidR="00204EC6" w:rsidRPr="00204EC6" w:rsidRDefault="00204EC6" w:rsidP="00204EC6">
            <w:pPr>
              <w:spacing w:after="120"/>
              <w:ind w:right="-906"/>
              <w:contextualSpacing/>
              <w:rPr>
                <w:szCs w:val="24"/>
              </w:rPr>
            </w:pPr>
            <w:r w:rsidRPr="00204EC6">
              <w:rPr>
                <w:szCs w:val="24"/>
              </w:rPr>
              <w:t xml:space="preserve">U </w:t>
            </w:r>
            <w:sdt>
              <w:sdtPr>
                <w:rPr>
                  <w:b/>
                  <w:bCs/>
                  <w:szCs w:val="24"/>
                </w:rPr>
                <w:id w:val="-1658836387"/>
                <w:placeholder>
                  <w:docPart w:val="B60B174F45C94C9D9BFC5730D200C079"/>
                </w:placeholder>
                <w:showingPlcHdr/>
                <w:text/>
              </w:sdtPr>
              <w:sdtEndPr>
                <w:rPr>
                  <w:b w:val="0"/>
                  <w:bCs w:val="0"/>
                </w:rPr>
              </w:sdtEndPr>
              <w:sdtContent>
                <w:r w:rsidRPr="00204EC6">
                  <w:rPr>
                    <w:szCs w:val="24"/>
                  </w:rPr>
                  <w:t>Mjesto</w:t>
                </w:r>
              </w:sdtContent>
            </w:sdt>
            <w:r w:rsidRPr="00204EC6">
              <w:rPr>
                <w:szCs w:val="24"/>
              </w:rPr>
              <w:t xml:space="preserve">, </w:t>
            </w:r>
            <w:sdt>
              <w:sdtPr>
                <w:rPr>
                  <w:szCs w:val="24"/>
                </w:rPr>
                <w:id w:val="2040772755"/>
                <w:placeholder>
                  <w:docPart w:val="8978B610D58246E19E25F1DA54F80F8D"/>
                </w:placeholder>
                <w:showingPlcHdr/>
                <w:date>
                  <w:dateFormat w:val="dd.MM.yyyy."/>
                  <w:lid w:val="hr-HR"/>
                  <w:storeMappedDataAs w:val="dateTime"/>
                  <w:calendar w:val="gregorian"/>
                </w:date>
              </w:sdtPr>
              <w:sdtContent>
                <w:r w:rsidRPr="00204EC6">
                  <w:rPr>
                    <w:szCs w:val="24"/>
                  </w:rPr>
                  <w:t>Datum</w:t>
                </w:r>
              </w:sdtContent>
            </w:sdt>
          </w:p>
          <w:p w14:paraId="2E21BA7D" w14:textId="77777777" w:rsidR="00204EC6" w:rsidRPr="00204EC6" w:rsidRDefault="00204EC6" w:rsidP="00204EC6">
            <w:pPr>
              <w:spacing w:after="120"/>
              <w:contextualSpacing/>
              <w:rPr>
                <w:szCs w:val="24"/>
              </w:rPr>
            </w:pPr>
          </w:p>
          <w:p w14:paraId="5EFC11E5" w14:textId="77777777" w:rsidR="00204EC6" w:rsidRPr="00204EC6" w:rsidRDefault="00204EC6" w:rsidP="00204EC6">
            <w:pPr>
              <w:spacing w:after="120"/>
              <w:contextualSpacing/>
              <w:jc w:val="center"/>
              <w:rPr>
                <w:szCs w:val="24"/>
              </w:rPr>
            </w:pPr>
          </w:p>
        </w:tc>
        <w:tc>
          <w:tcPr>
            <w:tcW w:w="563" w:type="pct"/>
          </w:tcPr>
          <w:p w14:paraId="074758C9" w14:textId="77777777" w:rsidR="00204EC6" w:rsidRPr="00204EC6" w:rsidRDefault="00204EC6" w:rsidP="00204EC6">
            <w:pPr>
              <w:spacing w:after="120"/>
              <w:contextualSpacing/>
              <w:rPr>
                <w:szCs w:val="24"/>
              </w:rPr>
            </w:pPr>
          </w:p>
        </w:tc>
        <w:tc>
          <w:tcPr>
            <w:tcW w:w="2475" w:type="pct"/>
          </w:tcPr>
          <w:p w14:paraId="5725BB49" w14:textId="77777777" w:rsidR="00204EC6" w:rsidRPr="00204EC6" w:rsidRDefault="00204EC6" w:rsidP="00204EC6">
            <w:pPr>
              <w:spacing w:after="120" w:line="276" w:lineRule="auto"/>
              <w:contextualSpacing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alias w:val="Mentor stručne prakse"/>
                <w:id w:val="-718968672"/>
                <w:placeholder>
                  <w:docPart w:val="712E453BFCA146DA8A73D417553A905F"/>
                </w:placeholder>
                <w:showingPlcHdr/>
                <w:text/>
              </w:sdtPr>
              <w:sdtContent>
                <w:r w:rsidRPr="00204EC6">
                  <w:rPr>
                    <w:szCs w:val="24"/>
                  </w:rPr>
                  <w:t>Unesi ime i prezime mentora</w:t>
                </w:r>
              </w:sdtContent>
            </w:sdt>
          </w:p>
          <w:p w14:paraId="5D8EB60F" w14:textId="77777777" w:rsidR="00204EC6" w:rsidRPr="00204EC6" w:rsidRDefault="00204EC6" w:rsidP="00204EC6">
            <w:pPr>
              <w:spacing w:before="240" w:line="276" w:lineRule="auto"/>
              <w:ind w:left="2538" w:hanging="1511"/>
              <w:rPr>
                <w:szCs w:val="24"/>
                <w:u w:val="single"/>
              </w:rPr>
            </w:pPr>
            <w:r w:rsidRPr="00204EC6">
              <w:rPr>
                <w:szCs w:val="24"/>
                <w:u w:val="single"/>
              </w:rPr>
              <w:tab/>
            </w:r>
          </w:p>
          <w:p w14:paraId="46EB55C9" w14:textId="77777777" w:rsidR="00204EC6" w:rsidRPr="00204EC6" w:rsidRDefault="00204EC6" w:rsidP="00204EC6">
            <w:pPr>
              <w:contextualSpacing/>
              <w:jc w:val="center"/>
              <w:rPr>
                <w:sz w:val="18"/>
                <w:szCs w:val="18"/>
              </w:rPr>
            </w:pPr>
            <w:r w:rsidRPr="00204EC6">
              <w:rPr>
                <w:sz w:val="18"/>
                <w:szCs w:val="18"/>
              </w:rPr>
              <w:t xml:space="preserve">Mentora </w:t>
            </w:r>
            <w:proofErr w:type="spellStart"/>
            <w:r w:rsidRPr="00204EC6">
              <w:rPr>
                <w:sz w:val="18"/>
                <w:szCs w:val="18"/>
              </w:rPr>
              <w:t>kod</w:t>
            </w:r>
            <w:proofErr w:type="spellEnd"/>
            <w:r w:rsidRPr="00204EC6">
              <w:rPr>
                <w:sz w:val="18"/>
                <w:szCs w:val="18"/>
              </w:rPr>
              <w:t xml:space="preserve"> </w:t>
            </w:r>
            <w:proofErr w:type="spellStart"/>
            <w:r w:rsidRPr="00204EC6">
              <w:rPr>
                <w:sz w:val="18"/>
                <w:szCs w:val="18"/>
              </w:rPr>
              <w:t>Pružatelja</w:t>
            </w:r>
            <w:proofErr w:type="spellEnd"/>
            <w:r w:rsidRPr="00204EC6">
              <w:rPr>
                <w:sz w:val="18"/>
                <w:szCs w:val="18"/>
              </w:rPr>
              <w:t xml:space="preserve"> </w:t>
            </w:r>
            <w:proofErr w:type="spellStart"/>
            <w:r w:rsidRPr="00204EC6">
              <w:rPr>
                <w:sz w:val="18"/>
                <w:szCs w:val="18"/>
              </w:rPr>
              <w:t>prakse</w:t>
            </w:r>
            <w:proofErr w:type="spellEnd"/>
          </w:p>
        </w:tc>
      </w:tr>
    </w:tbl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0E2167">
      <w:headerReference w:type="default" r:id="rId57"/>
      <w:footerReference w:type="default" r:id="rId58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64C9" w14:textId="77777777" w:rsidR="009A1131" w:rsidRDefault="009A1131" w:rsidP="004631AD">
      <w:pPr>
        <w:spacing w:after="0" w:line="240" w:lineRule="auto"/>
      </w:pPr>
      <w:r>
        <w:separator/>
      </w:r>
    </w:p>
  </w:endnote>
  <w:endnote w:type="continuationSeparator" w:id="0">
    <w:p w14:paraId="3E0F69BC" w14:textId="77777777" w:rsidR="009A1131" w:rsidRDefault="009A1131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3ADF9" w14:textId="77777777" w:rsidR="009A1131" w:rsidRDefault="009A1131" w:rsidP="004631AD">
      <w:pPr>
        <w:spacing w:after="0" w:line="240" w:lineRule="auto"/>
      </w:pPr>
      <w:r>
        <w:separator/>
      </w:r>
    </w:p>
  </w:footnote>
  <w:footnote w:type="continuationSeparator" w:id="0">
    <w:p w14:paraId="0BC1D0F1" w14:textId="77777777" w:rsidR="009A1131" w:rsidRDefault="009A1131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E1C96"/>
    <w:multiLevelType w:val="hybridMultilevel"/>
    <w:tmpl w:val="A1D26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97BD4"/>
    <w:multiLevelType w:val="hybridMultilevel"/>
    <w:tmpl w:val="F4AAC8BA"/>
    <w:lvl w:ilvl="0" w:tplc="3210FC0A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D047E"/>
    <w:multiLevelType w:val="hybridMultilevel"/>
    <w:tmpl w:val="05BC4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82646">
    <w:abstractNumId w:val="0"/>
  </w:num>
  <w:num w:numId="2" w16cid:durableId="2057002457">
    <w:abstractNumId w:val="2"/>
  </w:num>
  <w:num w:numId="3" w16cid:durableId="1415273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MJWMaIBhKK/mz2pmFv7tv9ARXWTcXdfvoT/LWh8yDca3XtsKga+7WpZCaG10EuqE2Ld5mqfn79rvR3up7oEyg==" w:salt="gtw3g5j1iO8PUCZXZahn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4EC6"/>
    <w:rsid w:val="00206313"/>
    <w:rsid w:val="00226572"/>
    <w:rsid w:val="00355446"/>
    <w:rsid w:val="00462A9F"/>
    <w:rsid w:val="004631AD"/>
    <w:rsid w:val="004D14D3"/>
    <w:rsid w:val="005024FD"/>
    <w:rsid w:val="0063476C"/>
    <w:rsid w:val="00672634"/>
    <w:rsid w:val="007D09EF"/>
    <w:rsid w:val="008768B0"/>
    <w:rsid w:val="009A1131"/>
    <w:rsid w:val="00A06A35"/>
    <w:rsid w:val="00A22DCA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uiPriority w:val="59"/>
    <w:rsid w:val="00204EC6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2.wmf"/><Relationship Id="rId50" Type="http://schemas.openxmlformats.org/officeDocument/2006/relationships/control" Target="activeX/activeX21.xml"/><Relationship Id="rId55" Type="http://schemas.openxmlformats.org/officeDocument/2006/relationships/image" Target="media/image26.wmf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7.wmf"/><Relationship Id="rId40" Type="http://schemas.openxmlformats.org/officeDocument/2006/relationships/control" Target="activeX/activeX16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2.wmf"/><Relationship Id="rId30" Type="http://schemas.openxmlformats.org/officeDocument/2006/relationships/control" Target="activeX/activeX11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8" Type="http://schemas.openxmlformats.org/officeDocument/2006/relationships/footer" Target="footer1.xml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image" Target="media/image19.wmf"/><Relationship Id="rId54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3.wmf"/><Relationship Id="rId57" Type="http://schemas.openxmlformats.org/officeDocument/2006/relationships/header" Target="header2.xml"/><Relationship Id="rId10" Type="http://schemas.openxmlformats.org/officeDocument/2006/relationships/control" Target="activeX/activeX1.xml"/><Relationship Id="rId31" Type="http://schemas.openxmlformats.org/officeDocument/2006/relationships/image" Target="media/image14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CF7DF6C8B3474CB5D06AE2F7791E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AEEF5B-93B0-4804-866C-3D6CF43BBED3}"/>
      </w:docPartPr>
      <w:docPartBody>
        <w:p w:rsidR="00094BEB" w:rsidRDefault="00094BEB" w:rsidP="00094BEB">
          <w:pPr>
            <w:pStyle w:val="0DCF7DF6C8B3474CB5D06AE2F7791E32"/>
          </w:pPr>
          <w:r w:rsidRPr="00F053C5">
            <w:t>Naziv pružatelja stručne prakse</w:t>
          </w:r>
        </w:p>
      </w:docPartBody>
    </w:docPart>
    <w:docPart>
      <w:docPartPr>
        <w:name w:val="68D59E40DB004C1493106EA959EF95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C2B5E24-3EDA-47DE-A6BA-7DE139373AB0}"/>
      </w:docPartPr>
      <w:docPartBody>
        <w:p w:rsidR="00094BEB" w:rsidRDefault="00094BEB" w:rsidP="00094BEB">
          <w:pPr>
            <w:pStyle w:val="68D59E40DB004C1493106EA959EF9568"/>
          </w:pPr>
          <w:r w:rsidRPr="00F053C5">
            <w:rPr>
              <w:rStyle w:val="POLJAChar"/>
              <w:lang w:val="hr-HR"/>
            </w:rPr>
            <w:t>Adresa pružatelja stručne prakse</w:t>
          </w:r>
        </w:p>
      </w:docPartBody>
    </w:docPart>
    <w:docPart>
      <w:docPartPr>
        <w:name w:val="2E34ECBD971C43759B6D59D4E786C5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30A625-029A-4EB1-8025-A1337229C6D0}"/>
      </w:docPartPr>
      <w:docPartBody>
        <w:p w:rsidR="00094BEB" w:rsidRDefault="00094BEB" w:rsidP="00094BEB">
          <w:pPr>
            <w:pStyle w:val="2E34ECBD971C43759B6D59D4E786C5A0"/>
          </w:pPr>
          <w:r w:rsidRPr="00136348">
            <w:t xml:space="preserve">Unesi </w:t>
          </w:r>
          <w:r w:rsidRPr="00F053C5">
            <w:t>e-mail</w:t>
          </w:r>
        </w:p>
      </w:docPartBody>
    </w:docPart>
    <w:docPart>
      <w:docPartPr>
        <w:name w:val="6811962AB0214398A42B15B550A56C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E4548D-5A1D-4C3F-B203-88E28541D2B3}"/>
      </w:docPartPr>
      <w:docPartBody>
        <w:p w:rsidR="00094BEB" w:rsidRDefault="00094BEB" w:rsidP="00094BEB">
          <w:pPr>
            <w:pStyle w:val="6811962AB0214398A42B15B550A56C74"/>
          </w:pPr>
          <w:r w:rsidRPr="00136348">
            <w:t xml:space="preserve">Unesi </w:t>
          </w:r>
          <w:r w:rsidRPr="00D01A5D">
            <w:t>broj telefona</w:t>
          </w:r>
        </w:p>
      </w:docPartBody>
    </w:docPart>
    <w:docPart>
      <w:docPartPr>
        <w:name w:val="BE748F9EE4C148F0A6CBA0480DF55B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65C6FD-ABDA-4B64-ACA7-3E3D58933024}"/>
      </w:docPartPr>
      <w:docPartBody>
        <w:p w:rsidR="00094BEB" w:rsidRDefault="00094BEB" w:rsidP="00094BEB">
          <w:pPr>
            <w:pStyle w:val="BE748F9EE4C148F0A6CBA0480DF55B20"/>
          </w:pPr>
          <w:r w:rsidRPr="00136348">
            <w:t>Unesi ime i prezime studenta/ice</w:t>
          </w:r>
        </w:p>
      </w:docPartBody>
    </w:docPart>
    <w:docPart>
      <w:docPartPr>
        <w:name w:val="B4CD7C1C77BD4E03AAE2AF80040D78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F5E4A9-1CD5-48F9-88A5-5E791D697BAB}"/>
      </w:docPartPr>
      <w:docPartBody>
        <w:p w:rsidR="00094BEB" w:rsidRDefault="00094BEB" w:rsidP="00094BEB">
          <w:pPr>
            <w:pStyle w:val="B4CD7C1C77BD4E03AAE2AF80040D78A8"/>
          </w:pPr>
          <w:r w:rsidRPr="00465AEB">
            <w:rPr>
              <w:rStyle w:val="POLJAChar"/>
            </w:rPr>
            <w:t>Odaberi studij</w:t>
          </w:r>
        </w:p>
      </w:docPartBody>
    </w:docPart>
    <w:docPart>
      <w:docPartPr>
        <w:name w:val="BC59AC1EDC2A4CB59125D4DDC9E2E5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16E494-57F8-4300-AED8-AF1D8FD3C064}"/>
      </w:docPartPr>
      <w:docPartBody>
        <w:p w:rsidR="00094BEB" w:rsidRDefault="00094BEB" w:rsidP="00094BEB">
          <w:pPr>
            <w:pStyle w:val="BC59AC1EDC2A4CB59125D4DDC9E2E570"/>
          </w:pPr>
          <w:r w:rsidRPr="00136348">
            <w:t>Unesi JMBAG</w:t>
          </w:r>
        </w:p>
      </w:docPartBody>
    </w:docPart>
    <w:docPart>
      <w:docPartPr>
        <w:name w:val="36BE14BE2A75472E92F05A10830FCA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FEF2411-5AA6-4E1C-BFA1-8B6D58CE170D}"/>
      </w:docPartPr>
      <w:docPartBody>
        <w:p w:rsidR="00094BEB" w:rsidRDefault="00094BEB" w:rsidP="00094BEB">
          <w:pPr>
            <w:pStyle w:val="36BE14BE2A75472E92F05A10830FCA57"/>
          </w:pPr>
          <w:r w:rsidRPr="00136348">
            <w:rPr>
              <w:rStyle w:val="POLJAChar"/>
              <w:lang w:val="hr-HR"/>
            </w:rPr>
            <w:t>Unesi datum</w:t>
          </w:r>
        </w:p>
      </w:docPartBody>
    </w:docPart>
    <w:docPart>
      <w:docPartPr>
        <w:name w:val="25EF6D2FF6724760B2E7B38E4DAD62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48266B-E8A2-40A9-AC72-D8ADE8AE138D}"/>
      </w:docPartPr>
      <w:docPartBody>
        <w:p w:rsidR="00094BEB" w:rsidRDefault="00094BEB" w:rsidP="00094BEB">
          <w:pPr>
            <w:pStyle w:val="25EF6D2FF6724760B2E7B38E4DAD6235"/>
          </w:pPr>
          <w:r w:rsidRPr="00136348">
            <w:rPr>
              <w:rStyle w:val="POLJAChar"/>
              <w:lang w:val="hr-HR"/>
            </w:rPr>
            <w:t>Unesi datum</w:t>
          </w:r>
        </w:p>
      </w:docPartBody>
    </w:docPart>
    <w:docPart>
      <w:docPartPr>
        <w:name w:val="D7D8FD9781C949A5A0CAD5578A2ADF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27CE4B-C2F5-4800-83C2-B2A363AC3875}"/>
      </w:docPartPr>
      <w:docPartBody>
        <w:p w:rsidR="00094BEB" w:rsidRDefault="00094BEB" w:rsidP="00094BEB">
          <w:pPr>
            <w:pStyle w:val="D7D8FD9781C949A5A0CAD5578A2ADFAB"/>
          </w:pPr>
          <w:r w:rsidRPr="00136348">
            <w:rPr>
              <w:rStyle w:val="POLJAChar"/>
              <w:lang w:val="hr-HR"/>
            </w:rPr>
            <w:t>Unesi broj sati</w:t>
          </w:r>
        </w:p>
      </w:docPartBody>
    </w:docPart>
    <w:docPart>
      <w:docPartPr>
        <w:name w:val="9D5EBCBC1BDA45DCA517011B17B152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ADCD58-96A6-4026-B330-015A08C767BD}"/>
      </w:docPartPr>
      <w:docPartBody>
        <w:p w:rsidR="00094BEB" w:rsidRDefault="00094BEB" w:rsidP="00094BEB">
          <w:pPr>
            <w:pStyle w:val="9D5EBCBC1BDA45DCA517011B17B152EE"/>
          </w:pPr>
          <w:r w:rsidRPr="00136348">
            <w:rPr>
              <w:rStyle w:val="POLJAChar"/>
              <w:lang w:val="hr-HR"/>
            </w:rPr>
            <w:t>Unesi ime i prezime mentora</w:t>
          </w:r>
        </w:p>
      </w:docPartBody>
    </w:docPart>
    <w:docPart>
      <w:docPartPr>
        <w:name w:val="22AEC1D637484385B4D5D1E16E789D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35C2F8-9074-4AED-942B-EEF38BA39C6D}"/>
      </w:docPartPr>
      <w:docPartBody>
        <w:p w:rsidR="00094BEB" w:rsidRDefault="00094BEB" w:rsidP="00094BEB">
          <w:pPr>
            <w:pStyle w:val="22AEC1D637484385B4D5D1E16E789D95"/>
          </w:pPr>
          <w:r w:rsidRPr="00333D95">
            <w:rPr>
              <w:rStyle w:val="POLJAChar"/>
            </w:rPr>
            <w:t>Odaberite</w:t>
          </w:r>
        </w:p>
      </w:docPartBody>
    </w:docPart>
    <w:docPart>
      <w:docPartPr>
        <w:name w:val="13CDCD09E26D4A71BAD246F2FEA55B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D3834A-2765-4FC5-BDCE-C39016247F58}"/>
      </w:docPartPr>
      <w:docPartBody>
        <w:p w:rsidR="00094BEB" w:rsidRDefault="00094BEB" w:rsidP="00094BEB">
          <w:pPr>
            <w:pStyle w:val="13CDCD09E26D4A71BAD246F2FEA55B83"/>
          </w:pPr>
          <w:r>
            <w:rPr>
              <w:rStyle w:val="POLJAChar"/>
            </w:rPr>
            <w:t>Mjesto</w:t>
          </w:r>
        </w:p>
      </w:docPartBody>
    </w:docPart>
    <w:docPart>
      <w:docPartPr>
        <w:name w:val="55F2D9E2F4D1455692C5EA976F0B8E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0B6DF4-4CA8-4DF7-ABA5-9C9F4F33A3E0}"/>
      </w:docPartPr>
      <w:docPartBody>
        <w:p w:rsidR="00094BEB" w:rsidRDefault="00094BEB" w:rsidP="00094BEB">
          <w:pPr>
            <w:pStyle w:val="55F2D9E2F4D1455692C5EA976F0B8E4E"/>
          </w:pPr>
          <w:r w:rsidRPr="00F053C5">
            <w:rPr>
              <w:rStyle w:val="POLJAChar"/>
            </w:rPr>
            <w:t>Datum</w:t>
          </w:r>
        </w:p>
      </w:docPartBody>
    </w:docPart>
    <w:docPart>
      <w:docPartPr>
        <w:name w:val="E7FD5A04789A4ED09D8F3C92EC6E49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071A327-D417-4B96-B1DB-E424C6F44FDE}"/>
      </w:docPartPr>
      <w:docPartBody>
        <w:p w:rsidR="00094BEB" w:rsidRDefault="00094BEB" w:rsidP="00094BEB">
          <w:pPr>
            <w:pStyle w:val="E7FD5A04789A4ED09D8F3C92EC6E4999"/>
          </w:pPr>
          <w:r w:rsidRPr="00136348">
            <w:rPr>
              <w:rStyle w:val="POLJAChar"/>
            </w:rPr>
            <w:t>Unesi ime i prezime mentora</w:t>
          </w:r>
        </w:p>
      </w:docPartBody>
    </w:docPart>
    <w:docPart>
      <w:docPartPr>
        <w:name w:val="3455D95997A44B18ADC46DCFF30DCE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0059D5-99EE-4929-A531-243C7D8F0304}"/>
      </w:docPartPr>
      <w:docPartBody>
        <w:p w:rsidR="00094BEB" w:rsidRDefault="00094BEB" w:rsidP="00094BEB">
          <w:pPr>
            <w:pStyle w:val="3455D95997A44B18ADC46DCFF30DCE01"/>
          </w:pPr>
          <w:r w:rsidRPr="00136348">
            <w:t>Unesi ime i prezime studenta/ice</w:t>
          </w:r>
        </w:p>
      </w:docPartBody>
    </w:docPart>
    <w:docPart>
      <w:docPartPr>
        <w:name w:val="59588506061C4415B9131BCAFBD232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606EBC-AB03-407D-BD43-059B21986DE3}"/>
      </w:docPartPr>
      <w:docPartBody>
        <w:p w:rsidR="00094BEB" w:rsidRDefault="00094BEB" w:rsidP="00094BEB">
          <w:pPr>
            <w:pStyle w:val="59588506061C4415B9131BCAFBD23215"/>
          </w:pPr>
          <w:r w:rsidRPr="00465AEB">
            <w:rPr>
              <w:rStyle w:val="POLJAChar"/>
            </w:rPr>
            <w:t>Odaberi studij</w:t>
          </w:r>
        </w:p>
      </w:docPartBody>
    </w:docPart>
    <w:docPart>
      <w:docPartPr>
        <w:name w:val="A79CEE3519954A86A7B97BA82E35A4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EB5D74-8CFE-47C9-82F6-12DAF1139361}"/>
      </w:docPartPr>
      <w:docPartBody>
        <w:p w:rsidR="00094BEB" w:rsidRDefault="00094BEB" w:rsidP="00094BEB">
          <w:pPr>
            <w:pStyle w:val="A79CEE3519954A86A7B97BA82E35A4C1"/>
          </w:pPr>
          <w:r w:rsidRPr="00136348">
            <w:t>Unesi JMBAG</w:t>
          </w:r>
        </w:p>
      </w:docPartBody>
    </w:docPart>
    <w:docPart>
      <w:docPartPr>
        <w:name w:val="B60B174F45C94C9D9BFC5730D200C07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971F9D3-906D-4A3D-B63C-AD7A4DDB5DDB}"/>
      </w:docPartPr>
      <w:docPartBody>
        <w:p w:rsidR="00094BEB" w:rsidRDefault="00094BEB" w:rsidP="00094BEB">
          <w:pPr>
            <w:pStyle w:val="B60B174F45C94C9D9BFC5730D200C079"/>
          </w:pPr>
          <w:r>
            <w:rPr>
              <w:rStyle w:val="POLJAChar"/>
            </w:rPr>
            <w:t>Mjesto</w:t>
          </w:r>
        </w:p>
      </w:docPartBody>
    </w:docPart>
    <w:docPart>
      <w:docPartPr>
        <w:name w:val="8978B610D58246E19E25F1DA54F80F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C02358-2567-47AC-8082-8271A5BA6A3C}"/>
      </w:docPartPr>
      <w:docPartBody>
        <w:p w:rsidR="00094BEB" w:rsidRDefault="00094BEB" w:rsidP="00094BEB">
          <w:pPr>
            <w:pStyle w:val="8978B610D58246E19E25F1DA54F80F8D"/>
          </w:pPr>
          <w:r w:rsidRPr="00F053C5">
            <w:rPr>
              <w:rStyle w:val="POLJAChar"/>
            </w:rPr>
            <w:t>Datum</w:t>
          </w:r>
        </w:p>
      </w:docPartBody>
    </w:docPart>
    <w:docPart>
      <w:docPartPr>
        <w:name w:val="712E453BFCA146DA8A73D417553A90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283E5FC-68E3-43E1-9BD0-5C5DC7D97B9D}"/>
      </w:docPartPr>
      <w:docPartBody>
        <w:p w:rsidR="00094BEB" w:rsidRDefault="00094BEB" w:rsidP="00094BEB">
          <w:pPr>
            <w:pStyle w:val="712E453BFCA146DA8A73D417553A905F"/>
          </w:pPr>
          <w:r w:rsidRPr="00136348">
            <w:rPr>
              <w:rStyle w:val="POLJAChar"/>
              <w:lang w:val="hr-HR"/>
            </w:rPr>
            <w:t>Unesi ime i prezime mentora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EB"/>
    <w:rsid w:val="00094BEB"/>
    <w:rsid w:val="0050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0DCF7DF6C8B3474CB5D06AE2F7791E32">
    <w:name w:val="0DCF7DF6C8B3474CB5D06AE2F7791E32"/>
    <w:rsid w:val="00094BEB"/>
  </w:style>
  <w:style w:type="paragraph" w:customStyle="1" w:styleId="POLJA">
    <w:name w:val="POLJA"/>
    <w:basedOn w:val="Normal"/>
    <w:link w:val="POLJAChar"/>
    <w:qFormat/>
    <w:rsid w:val="00094BEB"/>
    <w:pPr>
      <w:spacing w:after="120" w:line="360" w:lineRule="auto"/>
      <w:contextualSpacing/>
    </w:pPr>
    <w:rPr>
      <w:rFonts w:eastAsia="MS Mincho" w:cs="Times New Roman"/>
      <w:i/>
      <w:color w:val="2C7FCE" w:themeColor="text2" w:themeTint="99"/>
      <w:kern w:val="0"/>
      <w:sz w:val="22"/>
      <w:lang w:val="en-US" w:eastAsia="en-US"/>
      <w14:ligatures w14:val="none"/>
    </w:rPr>
  </w:style>
  <w:style w:type="character" w:customStyle="1" w:styleId="POLJAChar">
    <w:name w:val="POLJA Char"/>
    <w:basedOn w:val="Zadanifontodlomka"/>
    <w:link w:val="POLJA"/>
    <w:rsid w:val="00094BEB"/>
    <w:rPr>
      <w:rFonts w:eastAsia="MS Mincho" w:cs="Times New Roman"/>
      <w:i/>
      <w:color w:val="2C7FCE" w:themeColor="text2" w:themeTint="99"/>
      <w:kern w:val="0"/>
      <w:sz w:val="22"/>
      <w:lang w:val="en-US" w:eastAsia="en-US"/>
      <w14:ligatures w14:val="none"/>
    </w:rPr>
  </w:style>
  <w:style w:type="paragraph" w:customStyle="1" w:styleId="68D59E40DB004C1493106EA959EF9568">
    <w:name w:val="68D59E40DB004C1493106EA959EF9568"/>
    <w:rsid w:val="00094BEB"/>
  </w:style>
  <w:style w:type="paragraph" w:customStyle="1" w:styleId="2E34ECBD971C43759B6D59D4E786C5A0">
    <w:name w:val="2E34ECBD971C43759B6D59D4E786C5A0"/>
    <w:rsid w:val="00094BEB"/>
  </w:style>
  <w:style w:type="paragraph" w:customStyle="1" w:styleId="6811962AB0214398A42B15B550A56C74">
    <w:name w:val="6811962AB0214398A42B15B550A56C74"/>
    <w:rsid w:val="00094BEB"/>
  </w:style>
  <w:style w:type="paragraph" w:customStyle="1" w:styleId="BE748F9EE4C148F0A6CBA0480DF55B20">
    <w:name w:val="BE748F9EE4C148F0A6CBA0480DF55B20"/>
    <w:rsid w:val="00094BEB"/>
  </w:style>
  <w:style w:type="paragraph" w:customStyle="1" w:styleId="B4CD7C1C77BD4E03AAE2AF80040D78A8">
    <w:name w:val="B4CD7C1C77BD4E03AAE2AF80040D78A8"/>
    <w:rsid w:val="00094BEB"/>
  </w:style>
  <w:style w:type="paragraph" w:customStyle="1" w:styleId="BC59AC1EDC2A4CB59125D4DDC9E2E570">
    <w:name w:val="BC59AC1EDC2A4CB59125D4DDC9E2E570"/>
    <w:rsid w:val="00094BEB"/>
  </w:style>
  <w:style w:type="paragraph" w:customStyle="1" w:styleId="36BE14BE2A75472E92F05A10830FCA57">
    <w:name w:val="36BE14BE2A75472E92F05A10830FCA57"/>
    <w:rsid w:val="00094BEB"/>
  </w:style>
  <w:style w:type="paragraph" w:customStyle="1" w:styleId="25EF6D2FF6724760B2E7B38E4DAD6235">
    <w:name w:val="25EF6D2FF6724760B2E7B38E4DAD6235"/>
    <w:rsid w:val="00094BEB"/>
  </w:style>
  <w:style w:type="paragraph" w:customStyle="1" w:styleId="D7D8FD9781C949A5A0CAD5578A2ADFAB">
    <w:name w:val="D7D8FD9781C949A5A0CAD5578A2ADFAB"/>
    <w:rsid w:val="00094BEB"/>
  </w:style>
  <w:style w:type="paragraph" w:customStyle="1" w:styleId="9D5EBCBC1BDA45DCA517011B17B152EE">
    <w:name w:val="9D5EBCBC1BDA45DCA517011B17B152EE"/>
    <w:rsid w:val="00094BEB"/>
  </w:style>
  <w:style w:type="paragraph" w:customStyle="1" w:styleId="22AEC1D637484385B4D5D1E16E789D95">
    <w:name w:val="22AEC1D637484385B4D5D1E16E789D95"/>
    <w:rsid w:val="00094BEB"/>
  </w:style>
  <w:style w:type="paragraph" w:customStyle="1" w:styleId="13CDCD09E26D4A71BAD246F2FEA55B83">
    <w:name w:val="13CDCD09E26D4A71BAD246F2FEA55B83"/>
    <w:rsid w:val="00094BEB"/>
  </w:style>
  <w:style w:type="paragraph" w:customStyle="1" w:styleId="55F2D9E2F4D1455692C5EA976F0B8E4E">
    <w:name w:val="55F2D9E2F4D1455692C5EA976F0B8E4E"/>
    <w:rsid w:val="00094BEB"/>
  </w:style>
  <w:style w:type="paragraph" w:customStyle="1" w:styleId="E7FD5A04789A4ED09D8F3C92EC6E4999">
    <w:name w:val="E7FD5A04789A4ED09D8F3C92EC6E4999"/>
    <w:rsid w:val="00094BEB"/>
  </w:style>
  <w:style w:type="paragraph" w:customStyle="1" w:styleId="3455D95997A44B18ADC46DCFF30DCE01">
    <w:name w:val="3455D95997A44B18ADC46DCFF30DCE01"/>
    <w:rsid w:val="00094BEB"/>
  </w:style>
  <w:style w:type="paragraph" w:customStyle="1" w:styleId="59588506061C4415B9131BCAFBD23215">
    <w:name w:val="59588506061C4415B9131BCAFBD23215"/>
    <w:rsid w:val="00094BEB"/>
  </w:style>
  <w:style w:type="paragraph" w:customStyle="1" w:styleId="A79CEE3519954A86A7B97BA82E35A4C1">
    <w:name w:val="A79CEE3519954A86A7B97BA82E35A4C1"/>
    <w:rsid w:val="00094BEB"/>
  </w:style>
  <w:style w:type="paragraph" w:customStyle="1" w:styleId="B60B174F45C94C9D9BFC5730D200C079">
    <w:name w:val="B60B174F45C94C9D9BFC5730D200C079"/>
    <w:rsid w:val="00094BEB"/>
  </w:style>
  <w:style w:type="paragraph" w:customStyle="1" w:styleId="8978B610D58246E19E25F1DA54F80F8D">
    <w:name w:val="8978B610D58246E19E25F1DA54F80F8D"/>
    <w:rsid w:val="00094BEB"/>
  </w:style>
  <w:style w:type="paragraph" w:customStyle="1" w:styleId="712E453BFCA146DA8A73D417553A905F">
    <w:name w:val="712E453BFCA146DA8A73D417553A905F"/>
    <w:rsid w:val="00094B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2025-04-03T08:14:00Z</dcterms:created>
  <dcterms:modified xsi:type="dcterms:W3CDTF">2025-04-03T08:14:00Z</dcterms:modified>
</cp:coreProperties>
</file>